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0F05" w14:textId="77777777" w:rsidR="00171880" w:rsidRPr="000B5D18" w:rsidRDefault="006268BC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3F2A0" wp14:editId="314FC66F">
                <wp:simplePos x="0" y="0"/>
                <wp:positionH relativeFrom="column">
                  <wp:posOffset>269875</wp:posOffset>
                </wp:positionH>
                <wp:positionV relativeFrom="paragraph">
                  <wp:posOffset>114300</wp:posOffset>
                </wp:positionV>
                <wp:extent cx="6248400" cy="45720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E2BB" w14:textId="4F0462D0" w:rsidR="00667CC7" w:rsidRPr="00E52E86" w:rsidRDefault="0020441B" w:rsidP="006268B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永豐銀行</w:t>
                            </w:r>
                            <w:r w:rsidR="00667CC7" w:rsidRPr="00E52E8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實習計畫甄試表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F2A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1.25pt;margin-top:9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" filled="f" stroked="f">
                <v:textbox>
                  <w:txbxContent>
                    <w:p w14:paraId="3393E2BB" w14:textId="4F0462D0" w:rsidR="00667CC7" w:rsidRPr="00E52E86" w:rsidRDefault="0020441B" w:rsidP="006268B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永豐銀行</w:t>
                      </w:r>
                      <w:r w:rsidR="00667CC7" w:rsidRPr="00E52E86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實習計畫甄試表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 wp14:anchorId="5C7C4FC9" wp14:editId="280DCC74">
            <wp:extent cx="1137285" cy="357505"/>
            <wp:effectExtent l="0" t="0" r="5715" b="4445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95057" wp14:editId="473BD70C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D2598" w14:textId="77777777" w:rsidR="00667CC7" w:rsidRPr="00F20540" w:rsidRDefault="00667CC7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5057" id="Text Box 21" o:spid="_x0000_s1027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" filled="f" stroked="f">
                <v:textbox>
                  <w:txbxContent>
                    <w:p w14:paraId="556D2598" w14:textId="77777777" w:rsidR="00667CC7" w:rsidRPr="00F20540" w:rsidRDefault="00667CC7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22BC0" w14:textId="77777777" w:rsidR="009548C7" w:rsidRPr="000B5D18" w:rsidRDefault="009548C7" w:rsidP="00DB0E38">
      <w:pPr>
        <w:spacing w:line="280" w:lineRule="exact"/>
        <w:rPr>
          <w:rFonts w:ascii="Century Gothic" w:eastAsia="微軟正黑體" w:hAnsi="Century Gothic"/>
        </w:rPr>
      </w:pPr>
    </w:p>
    <w:p w14:paraId="3425452F" w14:textId="77777777" w:rsidR="0034655F" w:rsidRPr="00E14ABE" w:rsidRDefault="0034655F" w:rsidP="00470963">
      <w:pPr>
        <w:pStyle w:val="ab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b/>
          <w:sz w:val="22"/>
          <w:szCs w:val="22"/>
        </w:rPr>
      </w:pPr>
      <w:r w:rsidRPr="00E14ABE">
        <w:rPr>
          <w:rFonts w:ascii="標楷體" w:eastAsia="標楷體" w:hAnsi="標楷體" w:hint="eastAsia"/>
          <w:b/>
          <w:sz w:val="22"/>
          <w:szCs w:val="22"/>
        </w:rPr>
        <w:t>基本資料</w:t>
      </w:r>
    </w:p>
    <w:tbl>
      <w:tblPr>
        <w:tblW w:w="10758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2694"/>
        <w:gridCol w:w="1559"/>
        <w:gridCol w:w="2552"/>
        <w:gridCol w:w="2409"/>
      </w:tblGrid>
      <w:tr w:rsidR="00667CC7" w:rsidRPr="00E14ABE" w14:paraId="4296CA91" w14:textId="77777777" w:rsidTr="00B41E86">
        <w:trPr>
          <w:trHeight w:val="412"/>
          <w:jc w:val="center"/>
        </w:trPr>
        <w:tc>
          <w:tcPr>
            <w:tcW w:w="1544" w:type="dxa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14DBED26" w14:textId="77777777" w:rsidR="00667CC7" w:rsidRPr="00B41E86" w:rsidRDefault="00667CC7" w:rsidP="00DB0E38">
            <w:pPr>
              <w:spacing w:line="4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 w:hint="eastAsia"/>
                <w:b/>
                <w:sz w:val="22"/>
                <w:szCs w:val="22"/>
              </w:rPr>
              <w:t>實習組別</w:t>
            </w:r>
          </w:p>
        </w:tc>
        <w:tc>
          <w:tcPr>
            <w:tcW w:w="6805" w:type="dxa"/>
            <w:gridSpan w:val="3"/>
            <w:vAlign w:val="center"/>
          </w:tcPr>
          <w:p w14:paraId="542592CF" w14:textId="77777777" w:rsidR="00667CC7" w:rsidRPr="00E14ABE" w:rsidRDefault="00667CC7" w:rsidP="00DB0E38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07DFE65" w14:textId="77777777" w:rsidR="00667CC7" w:rsidRPr="00E14ABE" w:rsidRDefault="00667CC7" w:rsidP="00667CC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4ABE">
              <w:rPr>
                <w:rFonts w:eastAsia="標楷體"/>
                <w:sz w:val="22"/>
                <w:szCs w:val="22"/>
              </w:rPr>
              <w:t>最近半年內二吋</w:t>
            </w:r>
          </w:p>
          <w:p w14:paraId="3C953173" w14:textId="77777777" w:rsidR="00667CC7" w:rsidRPr="00E14ABE" w:rsidRDefault="00667CC7" w:rsidP="00667CC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14ABE">
              <w:rPr>
                <w:rFonts w:eastAsia="標楷體"/>
                <w:sz w:val="22"/>
                <w:szCs w:val="22"/>
              </w:rPr>
              <w:t>半身脫帽照片</w:t>
            </w:r>
          </w:p>
        </w:tc>
      </w:tr>
      <w:tr w:rsidR="00667CC7" w:rsidRPr="00E14ABE" w14:paraId="13C09819" w14:textId="77777777" w:rsidTr="00B41E86">
        <w:trPr>
          <w:trHeight w:val="449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2DE5E296" w14:textId="77777777" w:rsidR="00667CC7" w:rsidRPr="00B41E86" w:rsidRDefault="00667CC7" w:rsidP="00667CC7">
            <w:pPr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 w:hint="eastAsia"/>
                <w:b/>
                <w:sz w:val="22"/>
                <w:szCs w:val="22"/>
              </w:rPr>
              <w:t>實習期間</w:t>
            </w:r>
          </w:p>
        </w:tc>
        <w:tc>
          <w:tcPr>
            <w:tcW w:w="2694" w:type="dxa"/>
            <w:vAlign w:val="center"/>
          </w:tcPr>
          <w:p w14:paraId="67325A06" w14:textId="1D40387D" w:rsidR="00667CC7" w:rsidRPr="00251BD1" w:rsidRDefault="0020441B" w:rsidP="00E41EAE">
            <w:pPr>
              <w:spacing w:line="4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/>
                <w:spacing w:val="1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11B4879A" w14:textId="77777777" w:rsidR="00667CC7" w:rsidRPr="00B41E86" w:rsidRDefault="00667CC7" w:rsidP="00667CC7">
            <w:pPr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 w:hint="eastAsia"/>
                <w:b/>
                <w:sz w:val="22"/>
                <w:szCs w:val="22"/>
              </w:rPr>
              <w:t>實習</w:t>
            </w:r>
            <w:r w:rsidRPr="00B41E86">
              <w:rPr>
                <w:rFonts w:eastAsia="標楷體"/>
                <w:b/>
                <w:sz w:val="22"/>
                <w:szCs w:val="22"/>
              </w:rPr>
              <w:t>地點</w:t>
            </w:r>
          </w:p>
        </w:tc>
        <w:tc>
          <w:tcPr>
            <w:tcW w:w="2552" w:type="dxa"/>
            <w:vAlign w:val="center"/>
          </w:tcPr>
          <w:p w14:paraId="55C2D63E" w14:textId="27D22C5C" w:rsidR="00667CC7" w:rsidRPr="00E14ABE" w:rsidRDefault="0020441B" w:rsidP="00E41EAE">
            <w:pPr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14:paraId="2EA1E450" w14:textId="77777777" w:rsidR="00667CC7" w:rsidRPr="00E14ABE" w:rsidRDefault="00667CC7" w:rsidP="00667CC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67CC7" w:rsidRPr="00E14ABE" w14:paraId="43706BED" w14:textId="77777777" w:rsidTr="00B41E86">
        <w:trPr>
          <w:trHeight w:val="429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5E97B20D" w14:textId="77777777" w:rsidR="00667CC7" w:rsidRPr="00B41E86" w:rsidRDefault="00667CC7" w:rsidP="00667CC7">
            <w:pPr>
              <w:widowControl/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中文姓名</w:t>
            </w:r>
          </w:p>
        </w:tc>
        <w:tc>
          <w:tcPr>
            <w:tcW w:w="2694" w:type="dxa"/>
            <w:vAlign w:val="center"/>
          </w:tcPr>
          <w:p w14:paraId="7C9674AF" w14:textId="77777777" w:rsidR="00667CC7" w:rsidRPr="00E14ABE" w:rsidRDefault="00667CC7" w:rsidP="00EE6FA6">
            <w:pPr>
              <w:widowControl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3076738" w14:textId="77777777" w:rsidR="00667CC7" w:rsidRPr="00B41E86" w:rsidRDefault="00667CC7" w:rsidP="00667CC7">
            <w:pPr>
              <w:widowControl/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 w:hint="eastAsia"/>
                <w:b/>
                <w:sz w:val="22"/>
                <w:szCs w:val="22"/>
              </w:rPr>
              <w:t>英文名字</w:t>
            </w:r>
          </w:p>
        </w:tc>
        <w:tc>
          <w:tcPr>
            <w:tcW w:w="2552" w:type="dxa"/>
            <w:vAlign w:val="center"/>
          </w:tcPr>
          <w:p w14:paraId="3E0F9CBF" w14:textId="77777777" w:rsidR="00667CC7" w:rsidRPr="00E14ABE" w:rsidRDefault="00667CC7" w:rsidP="00EE6FA6">
            <w:pPr>
              <w:widowControl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7FD1736" w14:textId="77777777" w:rsidR="00667CC7" w:rsidRPr="00E14ABE" w:rsidRDefault="00667CC7" w:rsidP="00667CC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67CC7" w:rsidRPr="00E14ABE" w14:paraId="196A7D58" w14:textId="77777777" w:rsidTr="00B41E86">
        <w:trPr>
          <w:trHeight w:val="423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AE93FEF" w14:textId="77777777" w:rsidR="00667CC7" w:rsidRPr="00B41E86" w:rsidRDefault="00667CC7" w:rsidP="00E41EAE">
            <w:pPr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pacing w:val="-6"/>
                <w:sz w:val="22"/>
                <w:szCs w:val="22"/>
              </w:rPr>
              <w:t>出生日期</w:t>
            </w:r>
          </w:p>
        </w:tc>
        <w:tc>
          <w:tcPr>
            <w:tcW w:w="2694" w:type="dxa"/>
            <w:vAlign w:val="center"/>
          </w:tcPr>
          <w:p w14:paraId="71468FAF" w14:textId="77777777" w:rsidR="00667CC7" w:rsidRPr="004A18FC" w:rsidRDefault="004A18FC" w:rsidP="00667CC7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18FC">
              <w:rPr>
                <w:rFonts w:eastAsia="標楷體"/>
                <w:color w:val="7F7F7F" w:themeColor="text1" w:themeTint="80"/>
                <w:sz w:val="22"/>
                <w:szCs w:val="22"/>
              </w:rPr>
              <w:t>西元年</w:t>
            </w:r>
            <w:r w:rsidRPr="004A18FC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 xml:space="preserve"> </w:t>
            </w:r>
            <w:r w:rsidRPr="004A18FC">
              <w:rPr>
                <w:rFonts w:eastAsia="標楷體"/>
                <w:color w:val="7F7F7F" w:themeColor="text1" w:themeTint="80"/>
                <w:sz w:val="22"/>
                <w:szCs w:val="22"/>
              </w:rPr>
              <w:t>/</w:t>
            </w:r>
            <w:r w:rsidRPr="004A18FC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 xml:space="preserve"> </w:t>
            </w:r>
            <w:r w:rsidRPr="004A18FC">
              <w:rPr>
                <w:rFonts w:eastAsia="標楷體"/>
                <w:color w:val="7F7F7F" w:themeColor="text1" w:themeTint="80"/>
                <w:sz w:val="22"/>
                <w:szCs w:val="22"/>
              </w:rPr>
              <w:t>月</w:t>
            </w:r>
            <w:r w:rsidRPr="004A18FC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 xml:space="preserve"> / </w:t>
            </w:r>
            <w:r w:rsidRPr="004A18FC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B0320F0" w14:textId="77777777" w:rsidR="00667CC7" w:rsidRPr="00B41E86" w:rsidRDefault="00667CC7" w:rsidP="00667CC7">
            <w:pPr>
              <w:spacing w:line="4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國籍</w:t>
            </w:r>
          </w:p>
        </w:tc>
        <w:tc>
          <w:tcPr>
            <w:tcW w:w="2552" w:type="dxa"/>
            <w:vAlign w:val="center"/>
          </w:tcPr>
          <w:p w14:paraId="0213747A" w14:textId="77777777" w:rsidR="00667CC7" w:rsidRPr="00E14ABE" w:rsidRDefault="00667CC7" w:rsidP="00EE6FA6">
            <w:pPr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F682544" w14:textId="77777777" w:rsidR="00667CC7" w:rsidRPr="00E14ABE" w:rsidRDefault="00667CC7" w:rsidP="00667CC7">
            <w:pPr>
              <w:ind w:firstLine="54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D3FF7" w:rsidRPr="00E14ABE" w14:paraId="7B6B088B" w14:textId="77777777" w:rsidTr="00B41E86">
        <w:trPr>
          <w:trHeight w:val="403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25576912" w14:textId="77777777" w:rsidR="001D3FF7" w:rsidRPr="00B41E86" w:rsidRDefault="001D3FF7" w:rsidP="00E41EAE">
            <w:pPr>
              <w:widowControl/>
              <w:spacing w:line="48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spacing w:val="-20"/>
                <w:sz w:val="22"/>
                <w:szCs w:val="22"/>
              </w:rPr>
              <w:t>身分證</w:t>
            </w:r>
            <w:r w:rsidRPr="00B41E86">
              <w:rPr>
                <w:rFonts w:eastAsia="標楷體" w:hint="eastAsia"/>
                <w:b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694" w:type="dxa"/>
            <w:vAlign w:val="center"/>
          </w:tcPr>
          <w:p w14:paraId="256691AF" w14:textId="77777777" w:rsidR="001D3FF7" w:rsidRPr="00E14ABE" w:rsidRDefault="001D3FF7" w:rsidP="00EE6FA6">
            <w:pPr>
              <w:widowControl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AEFBE9D" w14:textId="77777777" w:rsidR="001D3FF7" w:rsidRPr="00A44ECF" w:rsidRDefault="001D3FF7" w:rsidP="001D3FF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44ECF"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  <w:t>護照</w:t>
            </w:r>
            <w:r w:rsidRPr="00A44ECF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/居留證</w:t>
            </w:r>
          </w:p>
        </w:tc>
        <w:tc>
          <w:tcPr>
            <w:tcW w:w="2552" w:type="dxa"/>
            <w:vAlign w:val="center"/>
          </w:tcPr>
          <w:p w14:paraId="0A707749" w14:textId="77777777" w:rsidR="001D3FF7" w:rsidRPr="00E14ABE" w:rsidRDefault="001D3FF7" w:rsidP="00EE6FA6">
            <w:pPr>
              <w:widowControl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179CF4E1" w14:textId="77777777" w:rsidR="001D3FF7" w:rsidRPr="00E14ABE" w:rsidRDefault="001D3FF7" w:rsidP="00667CC7">
            <w:pPr>
              <w:ind w:firstLine="54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67CC7" w:rsidRPr="00E14ABE" w14:paraId="409665A7" w14:textId="77777777" w:rsidTr="00B41E86">
        <w:trPr>
          <w:trHeight w:val="519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5433AE29" w14:textId="77777777" w:rsidR="00667CC7" w:rsidRPr="00B41E86" w:rsidRDefault="001D3FF7" w:rsidP="00667CC7">
            <w:pPr>
              <w:widowControl/>
              <w:spacing w:line="48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兵役狀態</w:t>
            </w:r>
          </w:p>
        </w:tc>
        <w:tc>
          <w:tcPr>
            <w:tcW w:w="6805" w:type="dxa"/>
            <w:gridSpan w:val="3"/>
            <w:vAlign w:val="center"/>
          </w:tcPr>
          <w:p w14:paraId="5DAD49DD" w14:textId="77777777" w:rsidR="00667CC7" w:rsidRPr="00E14ABE" w:rsidRDefault="00DB0E38" w:rsidP="00EE6FA6">
            <w:pPr>
              <w:widowControl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E14ABE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E14ABE">
              <w:rPr>
                <w:rFonts w:eastAsia="標楷體"/>
                <w:sz w:val="22"/>
                <w:szCs w:val="22"/>
              </w:rPr>
              <w:t>服役中</w:t>
            </w:r>
            <w:r w:rsidR="00251BD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D3FF7" w:rsidRPr="00E14ABE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1D3FF7" w:rsidRPr="00E14ABE">
              <w:rPr>
                <w:rFonts w:eastAsia="標楷體"/>
                <w:sz w:val="22"/>
                <w:szCs w:val="22"/>
              </w:rPr>
              <w:t>役畢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_</w:t>
            </w:r>
            <w:r w:rsidRPr="00E14ABE">
              <w:rPr>
                <w:rFonts w:eastAsia="標楷體" w:hint="eastAsia"/>
                <w:sz w:val="22"/>
                <w:szCs w:val="22"/>
              </w:rPr>
              <w:t>_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_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年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___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月</w:t>
            </w:r>
            <w:r w:rsidR="001D3FF7" w:rsidRPr="00E14ABE">
              <w:rPr>
                <w:rFonts w:eastAsia="標楷體"/>
                <w:sz w:val="22"/>
                <w:szCs w:val="22"/>
              </w:rPr>
              <w:t xml:space="preserve">　</w:t>
            </w:r>
            <w:r w:rsidR="001D3FF7" w:rsidRPr="00E14ABE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1D3FF7" w:rsidRPr="00E14ABE">
              <w:rPr>
                <w:rFonts w:eastAsia="標楷體"/>
                <w:sz w:val="22"/>
                <w:szCs w:val="22"/>
              </w:rPr>
              <w:t>未役</w:t>
            </w:r>
            <w:r w:rsidR="001D3FF7" w:rsidRPr="00E14AB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D3FF7" w:rsidRPr="00E14ABE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1D3FF7" w:rsidRPr="00E14ABE">
              <w:rPr>
                <w:rFonts w:eastAsia="標楷體"/>
                <w:sz w:val="22"/>
                <w:szCs w:val="22"/>
              </w:rPr>
              <w:t>免役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，原因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___</w:t>
            </w:r>
            <w:r w:rsidRPr="00E14ABE">
              <w:rPr>
                <w:rFonts w:eastAsia="標楷體" w:hint="eastAsia"/>
                <w:sz w:val="22"/>
                <w:szCs w:val="22"/>
              </w:rPr>
              <w:t>____</w:t>
            </w:r>
            <w:r w:rsidR="00251BD1">
              <w:rPr>
                <w:rFonts w:eastAsia="標楷體" w:hint="eastAsia"/>
                <w:sz w:val="22"/>
                <w:szCs w:val="22"/>
              </w:rPr>
              <w:t>__</w:t>
            </w:r>
            <w:r w:rsidRPr="00E14ABE">
              <w:rPr>
                <w:rFonts w:eastAsia="標楷體" w:hint="eastAsia"/>
                <w:sz w:val="22"/>
                <w:szCs w:val="22"/>
              </w:rPr>
              <w:t>_</w:t>
            </w:r>
            <w:r w:rsidR="00E41EAE" w:rsidRPr="00E14ABE">
              <w:rPr>
                <w:rFonts w:eastAsia="標楷體" w:hint="eastAsia"/>
                <w:sz w:val="22"/>
                <w:szCs w:val="22"/>
              </w:rPr>
              <w:t>__</w:t>
            </w:r>
          </w:p>
        </w:tc>
        <w:tc>
          <w:tcPr>
            <w:tcW w:w="2409" w:type="dxa"/>
            <w:vMerge/>
          </w:tcPr>
          <w:p w14:paraId="5BF77D7F" w14:textId="77777777" w:rsidR="00667CC7" w:rsidRPr="00E14ABE" w:rsidRDefault="00667CC7" w:rsidP="00667CC7">
            <w:pPr>
              <w:ind w:firstLine="54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41EAE" w:rsidRPr="00E14ABE" w14:paraId="1DDD8AAC" w14:textId="77777777" w:rsidTr="00B41E86">
        <w:trPr>
          <w:trHeight w:val="495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4C67C73" w14:textId="77777777" w:rsidR="00E41EAE" w:rsidRPr="00B41E86" w:rsidRDefault="00E41EAE" w:rsidP="00E41EAE">
            <w:pPr>
              <w:widowControl/>
              <w:spacing w:line="4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電子郵件</w:t>
            </w:r>
          </w:p>
        </w:tc>
        <w:tc>
          <w:tcPr>
            <w:tcW w:w="9214" w:type="dxa"/>
            <w:gridSpan w:val="4"/>
            <w:vAlign w:val="center"/>
          </w:tcPr>
          <w:p w14:paraId="2DA13E3E" w14:textId="77777777" w:rsidR="00E41EAE" w:rsidRPr="00E14ABE" w:rsidRDefault="00E41EAE" w:rsidP="00E41EAE">
            <w:pPr>
              <w:widowControl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D3FF7" w:rsidRPr="00E14ABE" w14:paraId="13EC6BAE" w14:textId="77777777" w:rsidTr="00B41E86">
        <w:trPr>
          <w:trHeight w:val="495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571D9A29" w14:textId="77777777" w:rsidR="001D3FF7" w:rsidRPr="00B41E86" w:rsidRDefault="001D3FF7" w:rsidP="001D3FF7">
            <w:pPr>
              <w:widowControl/>
              <w:spacing w:line="276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通訊電話</w:t>
            </w:r>
          </w:p>
        </w:tc>
        <w:tc>
          <w:tcPr>
            <w:tcW w:w="2694" w:type="dxa"/>
            <w:vAlign w:val="center"/>
          </w:tcPr>
          <w:p w14:paraId="25B00125" w14:textId="77777777" w:rsidR="001D3FF7" w:rsidRPr="00E14ABE" w:rsidRDefault="001D3FF7" w:rsidP="001D3FF7">
            <w:pPr>
              <w:widowControl/>
              <w:spacing w:line="276" w:lineRule="auto"/>
              <w:rPr>
                <w:rFonts w:eastAsia="標楷體"/>
                <w:sz w:val="22"/>
                <w:szCs w:val="22"/>
              </w:rPr>
            </w:pPr>
            <w:r w:rsidRPr="00E14ABE">
              <w:rPr>
                <w:rFonts w:eastAsia="標楷體" w:hint="eastAsia"/>
                <w:sz w:val="22"/>
                <w:szCs w:val="22"/>
              </w:rPr>
              <w:t>(</w:t>
            </w:r>
            <w:r w:rsidRPr="00E14ABE">
              <w:rPr>
                <w:rFonts w:eastAsia="標楷體"/>
                <w:sz w:val="22"/>
                <w:szCs w:val="22"/>
              </w:rPr>
              <w:t xml:space="preserve">  </w:t>
            </w:r>
            <w:r w:rsidR="00A14F48" w:rsidRPr="00E14AB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14ABE">
              <w:rPr>
                <w:rFonts w:eastAsia="標楷體"/>
                <w:sz w:val="22"/>
                <w:szCs w:val="22"/>
              </w:rPr>
              <w:t xml:space="preserve"> )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C28B1A5" w14:textId="77777777" w:rsidR="001D3FF7" w:rsidRPr="00B41E86" w:rsidRDefault="001D3FF7" w:rsidP="001D3FF7">
            <w:pPr>
              <w:widowControl/>
              <w:spacing w:line="276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手機</w:t>
            </w:r>
            <w:r w:rsidR="00B41E86" w:rsidRPr="00B41E86">
              <w:rPr>
                <w:rFonts w:eastAsia="標楷體" w:hint="eastAsia"/>
                <w:b/>
                <w:sz w:val="22"/>
                <w:szCs w:val="22"/>
              </w:rPr>
              <w:t>號碼</w:t>
            </w:r>
          </w:p>
        </w:tc>
        <w:tc>
          <w:tcPr>
            <w:tcW w:w="4961" w:type="dxa"/>
            <w:gridSpan w:val="2"/>
            <w:vAlign w:val="center"/>
          </w:tcPr>
          <w:p w14:paraId="7033F289" w14:textId="77777777" w:rsidR="001D3FF7" w:rsidRPr="00E14ABE" w:rsidRDefault="001D3FF7" w:rsidP="001D3FF7">
            <w:pPr>
              <w:widowControl/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E41EAE" w:rsidRPr="00E14ABE" w14:paraId="684D1678" w14:textId="77777777" w:rsidTr="00B41E86">
        <w:trPr>
          <w:trHeight w:val="495"/>
          <w:jc w:val="center"/>
        </w:trPr>
        <w:tc>
          <w:tcPr>
            <w:tcW w:w="1544" w:type="dxa"/>
            <w:tcBorders>
              <w:top w:val="single" w:sz="6" w:space="0" w:color="7F7F7F" w:themeColor="text1" w:themeTint="80"/>
              <w:bottom w:val="single" w:sz="12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FEBBA11" w14:textId="77777777" w:rsidR="00E41EAE" w:rsidRPr="00B41E86" w:rsidRDefault="00E41EAE" w:rsidP="00E41EA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B41E86">
              <w:rPr>
                <w:rFonts w:eastAsia="標楷體"/>
                <w:b/>
                <w:sz w:val="22"/>
                <w:szCs w:val="22"/>
              </w:rPr>
              <w:softHyphen/>
            </w:r>
            <w:r w:rsidRPr="00B41E86">
              <w:rPr>
                <w:rFonts w:eastAsia="標楷體"/>
                <w:b/>
                <w:sz w:val="22"/>
                <w:szCs w:val="22"/>
              </w:rPr>
              <w:softHyphen/>
            </w:r>
            <w:r w:rsidRPr="00B41E86">
              <w:rPr>
                <w:rFonts w:eastAsia="標楷體"/>
                <w:b/>
                <w:sz w:val="22"/>
                <w:szCs w:val="22"/>
              </w:rPr>
              <w:softHyphen/>
            </w:r>
            <w:r w:rsidRPr="00B41E86">
              <w:rPr>
                <w:rFonts w:eastAsia="標楷體"/>
                <w:b/>
                <w:sz w:val="22"/>
                <w:szCs w:val="22"/>
              </w:rPr>
              <w:softHyphen/>
            </w:r>
            <w:r w:rsidRPr="00B41E86">
              <w:rPr>
                <w:rFonts w:eastAsia="標楷體"/>
                <w:b/>
                <w:sz w:val="22"/>
                <w:szCs w:val="22"/>
              </w:rPr>
              <w:softHyphen/>
            </w:r>
          </w:p>
        </w:tc>
        <w:tc>
          <w:tcPr>
            <w:tcW w:w="9214" w:type="dxa"/>
            <w:gridSpan w:val="4"/>
            <w:vAlign w:val="center"/>
          </w:tcPr>
          <w:p w14:paraId="414DFF6F" w14:textId="77777777" w:rsidR="00E41EAE" w:rsidRPr="00E14ABE" w:rsidRDefault="00E41EAE" w:rsidP="00667CC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063EEEE" w14:textId="77777777" w:rsidR="0034655F" w:rsidRDefault="0034655F" w:rsidP="0034655F">
      <w:pPr>
        <w:pStyle w:val="ab"/>
        <w:spacing w:line="300" w:lineRule="exact"/>
        <w:ind w:leftChars="0" w:left="360"/>
        <w:rPr>
          <w:rFonts w:ascii="標楷體" w:eastAsia="標楷體" w:hAnsi="標楷體"/>
          <w:b/>
        </w:rPr>
      </w:pPr>
    </w:p>
    <w:p w14:paraId="44D20B89" w14:textId="77777777" w:rsidR="00A51354" w:rsidRPr="0034655F" w:rsidRDefault="00470963" w:rsidP="00251BD1">
      <w:pPr>
        <w:pStyle w:val="ab"/>
        <w:numPr>
          <w:ilvl w:val="0"/>
          <w:numId w:val="6"/>
        </w:numPr>
        <w:spacing w:line="276" w:lineRule="auto"/>
        <w:ind w:leftChars="0" w:left="357" w:hanging="3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學歷</w:t>
      </w:r>
      <w:r w:rsidR="0034655F" w:rsidRPr="00B70EAB">
        <w:rPr>
          <w:rFonts w:eastAsia="標楷體"/>
          <w:b/>
        </w:rPr>
        <w:t>(</w:t>
      </w:r>
      <w:r w:rsidR="00DB0E38">
        <w:rPr>
          <w:rFonts w:eastAsia="標楷體" w:hint="eastAsia"/>
          <w:b/>
        </w:rPr>
        <w:t>※</w:t>
      </w:r>
      <w:r w:rsidR="0034655F" w:rsidRPr="00456120">
        <w:rPr>
          <w:rFonts w:eastAsia="標楷體" w:hint="eastAsia"/>
          <w:b/>
        </w:rPr>
        <w:t>請填</w:t>
      </w:r>
      <w:r w:rsidR="00DB0E38">
        <w:rPr>
          <w:rFonts w:eastAsia="標楷體" w:hint="eastAsia"/>
          <w:b/>
        </w:rPr>
        <w:t>寫</w:t>
      </w:r>
      <w:r w:rsidR="0034655F" w:rsidRPr="00456120">
        <w:rPr>
          <w:rFonts w:eastAsia="標楷體" w:hint="eastAsia"/>
          <w:b/>
        </w:rPr>
        <w:t>高中職</w:t>
      </w:r>
      <w:r w:rsidR="0034655F" w:rsidRPr="00456120">
        <w:rPr>
          <w:rFonts w:eastAsia="標楷體" w:hint="eastAsia"/>
          <w:b/>
        </w:rPr>
        <w:t>(</w:t>
      </w:r>
      <w:r w:rsidR="0034655F" w:rsidRPr="00456120">
        <w:rPr>
          <w:rFonts w:eastAsia="標楷體" w:hint="eastAsia"/>
          <w:b/>
        </w:rPr>
        <w:t>含</w:t>
      </w:r>
      <w:r w:rsidR="0034655F" w:rsidRPr="00456120">
        <w:rPr>
          <w:rFonts w:eastAsia="標楷體" w:hint="eastAsia"/>
          <w:b/>
        </w:rPr>
        <w:t>)</w:t>
      </w:r>
      <w:r w:rsidR="0034655F" w:rsidRPr="00456120">
        <w:rPr>
          <w:rFonts w:eastAsia="標楷體" w:hint="eastAsia"/>
          <w:b/>
        </w:rPr>
        <w:t>以上學歷</w:t>
      </w:r>
      <w:r w:rsidR="0034655F" w:rsidRPr="00B70EAB">
        <w:rPr>
          <w:rFonts w:eastAsia="標楷體"/>
          <w:b/>
        </w:rPr>
        <w:t>)</w:t>
      </w:r>
    </w:p>
    <w:tbl>
      <w:tblPr>
        <w:tblW w:w="1075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253"/>
        <w:gridCol w:w="1843"/>
        <w:gridCol w:w="1843"/>
        <w:gridCol w:w="709"/>
        <w:gridCol w:w="708"/>
        <w:gridCol w:w="709"/>
        <w:gridCol w:w="2126"/>
      </w:tblGrid>
      <w:tr w:rsidR="004A18FC" w:rsidRPr="001D5FC2" w14:paraId="68752F9E" w14:textId="77777777" w:rsidTr="004A18FC">
        <w:trPr>
          <w:trHeight w:val="232"/>
        </w:trPr>
        <w:tc>
          <w:tcPr>
            <w:tcW w:w="1567" w:type="dxa"/>
            <w:vMerge w:val="restart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9114FF9" w14:textId="77777777" w:rsidR="0034655F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教育程度</w:t>
            </w:r>
          </w:p>
        </w:tc>
        <w:tc>
          <w:tcPr>
            <w:tcW w:w="1253" w:type="dxa"/>
            <w:vMerge w:val="restart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835EF0E" w14:textId="77777777" w:rsidR="00E41EAE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學校</w:t>
            </w:r>
          </w:p>
          <w:p w14:paraId="0820BFA2" w14:textId="77777777" w:rsidR="0034655F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所在國家</w:t>
            </w:r>
          </w:p>
        </w:tc>
        <w:tc>
          <w:tcPr>
            <w:tcW w:w="1843" w:type="dxa"/>
            <w:vMerge w:val="restart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B6471A1" w14:textId="77777777" w:rsidR="0034655F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學校名稱</w:t>
            </w:r>
          </w:p>
        </w:tc>
        <w:tc>
          <w:tcPr>
            <w:tcW w:w="1843" w:type="dxa"/>
            <w:vMerge w:val="restart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07682E25" w14:textId="77777777" w:rsidR="0034655F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科系</w:t>
            </w:r>
          </w:p>
        </w:tc>
        <w:tc>
          <w:tcPr>
            <w:tcW w:w="2126" w:type="dxa"/>
            <w:gridSpan w:val="3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2BEF046" w14:textId="77777777" w:rsidR="0034655F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狀態</w:t>
            </w:r>
          </w:p>
        </w:tc>
        <w:tc>
          <w:tcPr>
            <w:tcW w:w="2126" w:type="dxa"/>
            <w:vMerge w:val="restart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2147510" w14:textId="77777777" w:rsidR="0034655F" w:rsidRPr="00B41E86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修業期間</w:t>
            </w:r>
          </w:p>
          <w:p w14:paraId="55DBB32A" w14:textId="77777777" w:rsidR="0034655F" w:rsidRPr="004A18FC" w:rsidRDefault="0034655F" w:rsidP="00E14ABE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4A18FC">
              <w:rPr>
                <w:rFonts w:eastAsia="標楷體"/>
                <w:b/>
                <w:sz w:val="20"/>
              </w:rPr>
              <w:t>(</w:t>
            </w:r>
            <w:r w:rsidRPr="004A18FC">
              <w:rPr>
                <w:rFonts w:eastAsia="標楷體"/>
                <w:b/>
                <w:sz w:val="20"/>
              </w:rPr>
              <w:t>西元年</w:t>
            </w:r>
            <w:r w:rsidRPr="004A18FC">
              <w:rPr>
                <w:rFonts w:eastAsia="標楷體"/>
                <w:b/>
                <w:sz w:val="20"/>
              </w:rPr>
              <w:t>/</w:t>
            </w:r>
            <w:r w:rsidRPr="004A18FC">
              <w:rPr>
                <w:rFonts w:eastAsia="標楷體"/>
                <w:b/>
                <w:sz w:val="20"/>
              </w:rPr>
              <w:t>月</w:t>
            </w:r>
            <w:r w:rsidRPr="004A18FC">
              <w:rPr>
                <w:rFonts w:eastAsia="標楷體"/>
                <w:b/>
                <w:sz w:val="20"/>
              </w:rPr>
              <w:t>)</w:t>
            </w:r>
          </w:p>
        </w:tc>
      </w:tr>
      <w:tr w:rsidR="0034655F" w:rsidRPr="001D5FC2" w14:paraId="28178236" w14:textId="77777777" w:rsidTr="004A18FC">
        <w:trPr>
          <w:trHeight w:val="282"/>
        </w:trPr>
        <w:tc>
          <w:tcPr>
            <w:tcW w:w="1567" w:type="dxa"/>
            <w:vMerge/>
            <w:tcBorders>
              <w:top w:val="single" w:sz="6" w:space="0" w:color="7F7F7F" w:themeColor="text1" w:themeTint="80"/>
            </w:tcBorders>
            <w:vAlign w:val="center"/>
          </w:tcPr>
          <w:p w14:paraId="72B0A6AC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6" w:space="0" w:color="7F7F7F" w:themeColor="text1" w:themeTint="80"/>
            </w:tcBorders>
            <w:vAlign w:val="center"/>
          </w:tcPr>
          <w:p w14:paraId="7DF7125C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7F7F7F" w:themeColor="text1" w:themeTint="80"/>
            </w:tcBorders>
            <w:vAlign w:val="center"/>
          </w:tcPr>
          <w:p w14:paraId="0A88599F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7F7F7F" w:themeColor="text1" w:themeTint="80"/>
            </w:tcBorders>
            <w:vAlign w:val="center"/>
          </w:tcPr>
          <w:p w14:paraId="2BE2E887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AFF4CA0" w14:textId="77777777" w:rsidR="0034655F" w:rsidRPr="00B41E86" w:rsidRDefault="0034655F" w:rsidP="00E41EAE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畢業</w:t>
            </w:r>
          </w:p>
        </w:tc>
        <w:tc>
          <w:tcPr>
            <w:tcW w:w="70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F2B57D6" w14:textId="77777777" w:rsidR="0034655F" w:rsidRPr="00B41E86" w:rsidRDefault="0034655F" w:rsidP="00E41EAE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肄業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CD5920B" w14:textId="77777777" w:rsidR="0034655F" w:rsidRPr="00B41E86" w:rsidRDefault="0034655F" w:rsidP="00E41EAE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在學</w:t>
            </w:r>
          </w:p>
        </w:tc>
        <w:tc>
          <w:tcPr>
            <w:tcW w:w="2126" w:type="dxa"/>
            <w:vMerge/>
            <w:tcBorders>
              <w:top w:val="single" w:sz="6" w:space="0" w:color="7F7F7F" w:themeColor="text1" w:themeTint="80"/>
            </w:tcBorders>
            <w:vAlign w:val="center"/>
          </w:tcPr>
          <w:p w14:paraId="5850A003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4655F" w:rsidRPr="001D5FC2" w14:paraId="3F1315CB" w14:textId="77777777" w:rsidTr="004A18FC">
        <w:trPr>
          <w:trHeight w:val="455"/>
        </w:trPr>
        <w:tc>
          <w:tcPr>
            <w:tcW w:w="1567" w:type="dxa"/>
            <w:vAlign w:val="center"/>
          </w:tcPr>
          <w:p w14:paraId="28EB1368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D5442B0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8F45D7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76EBCD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</w:tcBorders>
            <w:vAlign w:val="center"/>
          </w:tcPr>
          <w:p w14:paraId="7840CEC4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7F7F7F" w:themeColor="text1" w:themeTint="80"/>
            </w:tcBorders>
            <w:vAlign w:val="center"/>
          </w:tcPr>
          <w:p w14:paraId="6949375A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</w:tcBorders>
            <w:vAlign w:val="center"/>
          </w:tcPr>
          <w:p w14:paraId="38DD652B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7EE48F" w14:textId="77777777" w:rsidR="0034655F" w:rsidRPr="00235860" w:rsidRDefault="0034655F" w:rsidP="00E41EAE">
            <w:pPr>
              <w:spacing w:line="400" w:lineRule="exact"/>
              <w:rPr>
                <w:rFonts w:eastAsia="標楷體"/>
                <w:szCs w:val="24"/>
              </w:rPr>
            </w:pP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34655F" w:rsidRPr="001D5FC2" w14:paraId="2170F047" w14:textId="77777777" w:rsidTr="004A18FC">
        <w:trPr>
          <w:trHeight w:val="455"/>
        </w:trPr>
        <w:tc>
          <w:tcPr>
            <w:tcW w:w="1567" w:type="dxa"/>
            <w:vAlign w:val="center"/>
          </w:tcPr>
          <w:p w14:paraId="5A37F066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F0E6939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E78653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18F719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CC1E7F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BAD29D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2EC121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B3DEA3" w14:textId="77777777" w:rsidR="0034655F" w:rsidRPr="00235860" w:rsidRDefault="0034655F" w:rsidP="00E41EAE">
            <w:pPr>
              <w:spacing w:line="400" w:lineRule="exact"/>
              <w:jc w:val="center"/>
              <w:rPr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34655F" w:rsidRPr="001D5FC2" w14:paraId="30540D29" w14:textId="77777777" w:rsidTr="004A18FC">
        <w:trPr>
          <w:trHeight w:val="455"/>
        </w:trPr>
        <w:tc>
          <w:tcPr>
            <w:tcW w:w="1567" w:type="dxa"/>
            <w:vAlign w:val="center"/>
          </w:tcPr>
          <w:p w14:paraId="04BE9E33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FC7CC2B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F04598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AAA5FE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AEEFF2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37D555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FFDD1E" w14:textId="77777777" w:rsidR="0034655F" w:rsidRPr="00235860" w:rsidRDefault="0034655F" w:rsidP="00E41EAE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D2AD6D" w14:textId="77777777" w:rsidR="0034655F" w:rsidRPr="00235860" w:rsidRDefault="0034655F" w:rsidP="00E41EAE">
            <w:pPr>
              <w:spacing w:line="400" w:lineRule="exact"/>
              <w:jc w:val="center"/>
              <w:rPr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</w:tbl>
    <w:p w14:paraId="23899A37" w14:textId="77777777" w:rsidR="0034655F" w:rsidRDefault="0034655F" w:rsidP="004145A1">
      <w:pPr>
        <w:spacing w:line="300" w:lineRule="exact"/>
        <w:rPr>
          <w:rFonts w:ascii="標楷體" w:eastAsia="標楷體" w:hAnsi="標楷體"/>
          <w:b/>
        </w:rPr>
      </w:pPr>
    </w:p>
    <w:p w14:paraId="70EDEBEC" w14:textId="77777777" w:rsidR="004145A1" w:rsidRPr="004145A1" w:rsidRDefault="004145A1" w:rsidP="00251BD1">
      <w:pPr>
        <w:pStyle w:val="ab"/>
        <w:numPr>
          <w:ilvl w:val="0"/>
          <w:numId w:val="6"/>
        </w:numPr>
        <w:spacing w:line="276" w:lineRule="auto"/>
        <w:ind w:leftChars="0" w:left="357" w:hanging="357"/>
        <w:rPr>
          <w:rFonts w:eastAsia="標楷體"/>
          <w:b/>
        </w:rPr>
      </w:pPr>
      <w:r w:rsidRPr="004145A1">
        <w:rPr>
          <w:rFonts w:eastAsia="標楷體"/>
          <w:b/>
        </w:rPr>
        <w:t>證照</w:t>
      </w:r>
      <w:r w:rsidR="00DB0E38">
        <w:rPr>
          <w:rFonts w:eastAsia="標楷體" w:hint="eastAsia"/>
          <w:b/>
        </w:rPr>
        <w:t xml:space="preserve"> (</w:t>
      </w:r>
      <w:r w:rsidR="00DB0E38">
        <w:rPr>
          <w:rFonts w:eastAsia="標楷體" w:hint="eastAsia"/>
          <w:b/>
        </w:rPr>
        <w:t>※可自行新增</w:t>
      </w:r>
      <w:r w:rsidR="00DB0E38">
        <w:rPr>
          <w:rFonts w:eastAsia="標楷體" w:hint="eastAsia"/>
          <w:b/>
        </w:rPr>
        <w:t>)</w:t>
      </w:r>
    </w:p>
    <w:tbl>
      <w:tblPr>
        <w:tblStyle w:val="ac"/>
        <w:tblW w:w="1075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552"/>
        <w:gridCol w:w="2551"/>
        <w:gridCol w:w="2821"/>
      </w:tblGrid>
      <w:tr w:rsidR="004145A1" w:rsidRPr="001D5FC2" w14:paraId="51DDB6D7" w14:textId="77777777" w:rsidTr="00B41E86">
        <w:trPr>
          <w:trHeight w:val="486"/>
        </w:trPr>
        <w:tc>
          <w:tcPr>
            <w:tcW w:w="2834" w:type="dxa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7280A28F" w14:textId="77777777" w:rsidR="004145A1" w:rsidRPr="00B41E86" w:rsidRDefault="004145A1" w:rsidP="00E41EAE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證照名稱</w:t>
            </w:r>
            <w:r w:rsidRPr="00B41E86">
              <w:rPr>
                <w:rFonts w:eastAsia="標楷體"/>
                <w:b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BE94275" w14:textId="77777777" w:rsidR="004145A1" w:rsidRPr="00B41E86" w:rsidRDefault="004145A1" w:rsidP="00E41EAE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取得日期</w:t>
            </w:r>
            <w:r w:rsidRPr="00B41E86">
              <w:rPr>
                <w:rFonts w:eastAsia="標楷體"/>
                <w:b/>
                <w:szCs w:val="24"/>
              </w:rPr>
              <w:t>(</w:t>
            </w:r>
            <w:r w:rsidRPr="00B41E86">
              <w:rPr>
                <w:rFonts w:eastAsia="標楷體"/>
                <w:b/>
                <w:szCs w:val="24"/>
              </w:rPr>
              <w:t>西元年</w:t>
            </w:r>
            <w:r w:rsidRPr="00B41E86">
              <w:rPr>
                <w:rFonts w:eastAsia="標楷體"/>
                <w:b/>
                <w:szCs w:val="24"/>
              </w:rPr>
              <w:t>/</w:t>
            </w:r>
            <w:r w:rsidRPr="00B41E86">
              <w:rPr>
                <w:rFonts w:eastAsia="標楷體"/>
                <w:b/>
                <w:szCs w:val="24"/>
              </w:rPr>
              <w:t>月</w:t>
            </w:r>
            <w:r w:rsidRPr="00B41E86">
              <w:rPr>
                <w:rFonts w:eastAsia="標楷體"/>
                <w:b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EA75BBE" w14:textId="77777777" w:rsidR="004145A1" w:rsidRPr="00B41E86" w:rsidRDefault="004145A1" w:rsidP="00E41EAE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證照名稱</w:t>
            </w:r>
            <w:r w:rsidRPr="00B41E86">
              <w:rPr>
                <w:rFonts w:eastAsia="標楷體"/>
                <w:b/>
                <w:szCs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05776EAE" w14:textId="77777777" w:rsidR="004145A1" w:rsidRPr="00B41E86" w:rsidRDefault="004145A1" w:rsidP="00E41EAE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B41E86">
              <w:rPr>
                <w:rFonts w:eastAsia="標楷體"/>
                <w:b/>
                <w:szCs w:val="24"/>
              </w:rPr>
              <w:t>取得日期</w:t>
            </w:r>
            <w:r w:rsidRPr="00B41E86">
              <w:rPr>
                <w:rFonts w:eastAsia="標楷體"/>
                <w:b/>
                <w:szCs w:val="24"/>
              </w:rPr>
              <w:t>(</w:t>
            </w:r>
            <w:r w:rsidRPr="00B41E86">
              <w:rPr>
                <w:rFonts w:eastAsia="標楷體"/>
                <w:b/>
                <w:szCs w:val="24"/>
              </w:rPr>
              <w:t>西元年</w:t>
            </w:r>
            <w:r w:rsidRPr="00B41E86">
              <w:rPr>
                <w:rFonts w:eastAsia="標楷體"/>
                <w:b/>
                <w:szCs w:val="24"/>
              </w:rPr>
              <w:t>/</w:t>
            </w:r>
            <w:r w:rsidRPr="00B41E86">
              <w:rPr>
                <w:rFonts w:eastAsia="標楷體"/>
                <w:b/>
                <w:szCs w:val="24"/>
              </w:rPr>
              <w:t>月</w:t>
            </w:r>
            <w:r w:rsidRPr="00B41E86">
              <w:rPr>
                <w:rFonts w:eastAsia="標楷體"/>
                <w:b/>
                <w:szCs w:val="24"/>
              </w:rPr>
              <w:t xml:space="preserve">) </w:t>
            </w:r>
          </w:p>
        </w:tc>
      </w:tr>
      <w:tr w:rsidR="00A14F48" w:rsidRPr="001D5FC2" w14:paraId="5EB2410E" w14:textId="77777777" w:rsidTr="00B41E86">
        <w:trPr>
          <w:trHeight w:val="454"/>
        </w:trPr>
        <w:tc>
          <w:tcPr>
            <w:tcW w:w="28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41BC47B2" w14:textId="77777777" w:rsidR="00A14F48" w:rsidRPr="00235860" w:rsidRDefault="00A14F48" w:rsidP="00A14F4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F175F96" w14:textId="77777777" w:rsidR="00A14F48" w:rsidRPr="00235860" w:rsidRDefault="00A14F48" w:rsidP="00A14F4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6" w:space="0" w:color="7F7F7F" w:themeColor="text1" w:themeTint="80"/>
              <w:left w:val="single" w:sz="12" w:space="0" w:color="7F7F7F" w:themeColor="text1" w:themeTint="80"/>
            </w:tcBorders>
            <w:vAlign w:val="center"/>
          </w:tcPr>
          <w:p w14:paraId="6EBAFB38" w14:textId="77777777" w:rsidR="00A14F48" w:rsidRPr="00235860" w:rsidRDefault="00A14F48" w:rsidP="00A14F4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7F7F7F" w:themeColor="text1" w:themeTint="80"/>
            </w:tcBorders>
            <w:vAlign w:val="center"/>
          </w:tcPr>
          <w:p w14:paraId="16448BC2" w14:textId="77777777" w:rsidR="00A14F48" w:rsidRPr="00235860" w:rsidRDefault="00A14F48" w:rsidP="00A14F4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A14F48" w:rsidRPr="001D5FC2" w14:paraId="7E61CDA6" w14:textId="77777777" w:rsidTr="00B41E86">
        <w:trPr>
          <w:trHeight w:val="454"/>
        </w:trPr>
        <w:tc>
          <w:tcPr>
            <w:tcW w:w="28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77769D09" w14:textId="77777777" w:rsidR="00A14F48" w:rsidRPr="00235860" w:rsidRDefault="00A14F48" w:rsidP="00A14F4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C735224" w14:textId="77777777" w:rsidR="00A14F48" w:rsidRPr="00235860" w:rsidRDefault="00A14F48" w:rsidP="00A14F4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2551" w:type="dxa"/>
            <w:tcBorders>
              <w:left w:val="single" w:sz="12" w:space="0" w:color="7F7F7F" w:themeColor="text1" w:themeTint="80"/>
            </w:tcBorders>
            <w:vAlign w:val="center"/>
          </w:tcPr>
          <w:p w14:paraId="0F22E9E6" w14:textId="77777777" w:rsidR="00A14F48" w:rsidRPr="00235860" w:rsidRDefault="00A14F48" w:rsidP="00A14F4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973E695" w14:textId="77777777" w:rsidR="00A14F48" w:rsidRPr="00235860" w:rsidRDefault="00A14F48" w:rsidP="00A14F4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A14F48" w:rsidRPr="001D5FC2" w14:paraId="235527AB" w14:textId="77777777" w:rsidTr="00B41E86">
        <w:trPr>
          <w:trHeight w:val="454"/>
        </w:trPr>
        <w:tc>
          <w:tcPr>
            <w:tcW w:w="2834" w:type="dxa"/>
            <w:tcBorders>
              <w:top w:val="single" w:sz="6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91B4C40" w14:textId="77777777" w:rsidR="00A14F48" w:rsidRPr="00235860" w:rsidRDefault="00A14F48" w:rsidP="00A14F4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748D8F0" w14:textId="77777777" w:rsidR="00A14F48" w:rsidRPr="00235860" w:rsidRDefault="00A14F48" w:rsidP="00A14F4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2551" w:type="dxa"/>
            <w:tcBorders>
              <w:left w:val="single" w:sz="12" w:space="0" w:color="7F7F7F" w:themeColor="text1" w:themeTint="80"/>
            </w:tcBorders>
            <w:vAlign w:val="center"/>
          </w:tcPr>
          <w:p w14:paraId="40B7570A" w14:textId="77777777" w:rsidR="00A14F48" w:rsidRPr="00235860" w:rsidRDefault="00A14F48" w:rsidP="00A14F4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5492EB2E" w14:textId="77777777" w:rsidR="00A14F48" w:rsidRPr="00235860" w:rsidRDefault="00A14F48" w:rsidP="00A14F4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</w:p>
        </w:tc>
      </w:tr>
    </w:tbl>
    <w:p w14:paraId="14DF8A70" w14:textId="77777777" w:rsidR="004145A1" w:rsidRDefault="004145A1" w:rsidP="004145A1">
      <w:pPr>
        <w:spacing w:line="300" w:lineRule="exact"/>
        <w:rPr>
          <w:rFonts w:ascii="標楷體" w:eastAsia="標楷體" w:hAnsi="標楷體"/>
          <w:b/>
        </w:rPr>
      </w:pPr>
    </w:p>
    <w:p w14:paraId="5ECEB0D2" w14:textId="77777777" w:rsidR="00FC77D0" w:rsidRPr="00FC77D0" w:rsidRDefault="00E41EAE" w:rsidP="00251BD1">
      <w:pPr>
        <w:pStyle w:val="ab"/>
        <w:numPr>
          <w:ilvl w:val="0"/>
          <w:numId w:val="6"/>
        </w:numPr>
        <w:spacing w:line="276" w:lineRule="auto"/>
        <w:ind w:leftChars="0" w:left="357" w:hanging="3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Cs w:val="20"/>
        </w:rPr>
        <w:t>語</w:t>
      </w:r>
      <w:r w:rsidR="00E14ABE">
        <w:rPr>
          <w:rFonts w:ascii="標楷體" w:eastAsia="標楷體" w:hAnsi="標楷體" w:hint="eastAsia"/>
          <w:b/>
          <w:szCs w:val="20"/>
        </w:rPr>
        <w:t>言</w:t>
      </w:r>
      <w:r w:rsidR="00FC77D0">
        <w:rPr>
          <w:rFonts w:ascii="標楷體" w:eastAsia="標楷體" w:hAnsi="標楷體" w:hint="eastAsia"/>
          <w:b/>
          <w:szCs w:val="20"/>
        </w:rPr>
        <w:t>能力</w:t>
      </w:r>
      <w:r w:rsidR="00251BD1">
        <w:rPr>
          <w:rFonts w:ascii="標楷體" w:eastAsia="標楷體" w:hAnsi="標楷體" w:hint="eastAsia"/>
          <w:b/>
          <w:szCs w:val="20"/>
        </w:rPr>
        <w:t>及技能</w:t>
      </w:r>
    </w:p>
    <w:tbl>
      <w:tblPr>
        <w:tblW w:w="10722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1555"/>
        <w:gridCol w:w="778"/>
        <w:gridCol w:w="780"/>
        <w:gridCol w:w="1558"/>
        <w:gridCol w:w="1703"/>
        <w:gridCol w:w="801"/>
        <w:gridCol w:w="766"/>
        <w:gridCol w:w="1749"/>
      </w:tblGrid>
      <w:tr w:rsidR="00251BD1" w:rsidRPr="00E14ABE" w14:paraId="6557CFDD" w14:textId="77777777" w:rsidTr="00E56BCA">
        <w:trPr>
          <w:trHeight w:val="457"/>
          <w:jc w:val="center"/>
        </w:trPr>
        <w:tc>
          <w:tcPr>
            <w:tcW w:w="1032" w:type="dxa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A6242BA" w14:textId="77777777" w:rsidR="00FC77D0" w:rsidRPr="00B41E86" w:rsidRDefault="00E14ABE" w:rsidP="00667CC7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 w:hint="eastAsia"/>
                <w:b/>
                <w:sz w:val="22"/>
                <w:szCs w:val="22"/>
              </w:rPr>
              <w:t>語言</w:t>
            </w:r>
          </w:p>
        </w:tc>
        <w:tc>
          <w:tcPr>
            <w:tcW w:w="4671" w:type="dxa"/>
            <w:gridSpan w:val="4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6A6BCA0" w14:textId="77777777" w:rsidR="00FC77D0" w:rsidRPr="00B41E86" w:rsidRDefault="00B41E86" w:rsidP="00667CC7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/>
                <w:b/>
                <w:sz w:val="22"/>
                <w:szCs w:val="22"/>
              </w:rPr>
              <w:t>英</w:t>
            </w:r>
            <w:r w:rsidRPr="00B41E86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B41E86">
              <w:rPr>
                <w:rFonts w:eastAsia="標楷體"/>
                <w:b/>
                <w:sz w:val="22"/>
                <w:szCs w:val="22"/>
              </w:rPr>
              <w:t>語</w:t>
            </w:r>
          </w:p>
        </w:tc>
        <w:tc>
          <w:tcPr>
            <w:tcW w:w="5019" w:type="dxa"/>
            <w:gridSpan w:val="4"/>
            <w:tcBorders>
              <w:top w:val="single" w:sz="12" w:space="0" w:color="7F7F7F" w:themeColor="text1" w:themeTint="80"/>
              <w:bottom w:val="single" w:sz="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259F24E9" w14:textId="77777777" w:rsidR="00FC77D0" w:rsidRPr="00B41E86" w:rsidRDefault="00B41E86" w:rsidP="00667CC7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1E86">
              <w:rPr>
                <w:rFonts w:eastAsia="標楷體" w:hint="eastAsia"/>
                <w:b/>
                <w:sz w:val="22"/>
                <w:szCs w:val="22"/>
              </w:rPr>
              <w:t>華</w:t>
            </w:r>
            <w:r w:rsidRPr="00B41E8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B41E86">
              <w:rPr>
                <w:rFonts w:eastAsia="標楷體" w:hint="eastAsia"/>
                <w:b/>
                <w:sz w:val="22"/>
                <w:szCs w:val="22"/>
              </w:rPr>
              <w:t>語</w:t>
            </w:r>
          </w:p>
        </w:tc>
      </w:tr>
      <w:tr w:rsidR="00B41E86" w:rsidRPr="00E14ABE" w14:paraId="661D91B9" w14:textId="77777777" w:rsidTr="00E56BCA">
        <w:trPr>
          <w:trHeight w:val="778"/>
          <w:jc w:val="center"/>
        </w:trPr>
        <w:tc>
          <w:tcPr>
            <w:tcW w:w="1032" w:type="dxa"/>
            <w:tcBorders>
              <w:top w:val="single" w:sz="6" w:space="0" w:color="7F7F7F" w:themeColor="text1" w:themeTint="80"/>
            </w:tcBorders>
            <w:vAlign w:val="center"/>
          </w:tcPr>
          <w:p w14:paraId="74CE4D97" w14:textId="77777777" w:rsidR="00B41E86" w:rsidRPr="00772570" w:rsidRDefault="00B41E86" w:rsidP="00667CC7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72570">
              <w:rPr>
                <w:rFonts w:eastAsia="標楷體" w:hint="eastAsia"/>
                <w:b/>
                <w:sz w:val="22"/>
                <w:szCs w:val="22"/>
              </w:rPr>
              <w:t>程度</w:t>
            </w:r>
          </w:p>
        </w:tc>
        <w:tc>
          <w:tcPr>
            <w:tcW w:w="2333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il"/>
            </w:tcBorders>
            <w:vAlign w:val="center"/>
          </w:tcPr>
          <w:p w14:paraId="298380CF" w14:textId="77777777" w:rsidR="00B41E86" w:rsidRPr="00B41E86" w:rsidRDefault="00B41E86" w:rsidP="006055B0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聽：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  <w:p w14:paraId="34F14EDB" w14:textId="77777777" w:rsidR="00B41E86" w:rsidRPr="00B41E86" w:rsidRDefault="00B41E86" w:rsidP="006055B0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說：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</w:tc>
        <w:tc>
          <w:tcPr>
            <w:tcW w:w="2338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</w:tcBorders>
            <w:vAlign w:val="center"/>
          </w:tcPr>
          <w:p w14:paraId="286AF03E" w14:textId="77777777" w:rsidR="00B41E86" w:rsidRPr="00B41E86" w:rsidRDefault="00B41E86" w:rsidP="006055B0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讀：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  <w:p w14:paraId="298F3558" w14:textId="77777777" w:rsidR="00B41E86" w:rsidRPr="00B41E86" w:rsidRDefault="00B41E86" w:rsidP="006055B0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寫：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</w:tc>
        <w:tc>
          <w:tcPr>
            <w:tcW w:w="2504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il"/>
            </w:tcBorders>
            <w:vAlign w:val="center"/>
          </w:tcPr>
          <w:p w14:paraId="75FE3AFF" w14:textId="77777777" w:rsidR="00B41E86" w:rsidRDefault="00B41E86" w:rsidP="004A18FC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聽：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  <w:p w14:paraId="352A3429" w14:textId="77777777" w:rsidR="00B41E86" w:rsidRPr="00B41E86" w:rsidRDefault="00B41E86" w:rsidP="004A18FC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說：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</w:tc>
        <w:tc>
          <w:tcPr>
            <w:tcW w:w="2515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</w:tcBorders>
            <w:vAlign w:val="center"/>
          </w:tcPr>
          <w:p w14:paraId="2F1FD58C" w14:textId="77777777" w:rsidR="00B41E86" w:rsidRPr="00B41E86" w:rsidRDefault="00B41E86" w:rsidP="004A18FC">
            <w:pPr>
              <w:spacing w:line="380" w:lineRule="exact"/>
              <w:rPr>
                <w:rFonts w:eastAsia="標楷體"/>
                <w:bCs/>
                <w:spacing w:val="-20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讀：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  <w:p w14:paraId="73502EBA" w14:textId="77777777" w:rsidR="00B41E86" w:rsidRPr="00E14ABE" w:rsidRDefault="00B41E86" w:rsidP="004A18FC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B41E86">
              <w:rPr>
                <w:rFonts w:eastAsia="標楷體"/>
                <w:b/>
                <w:bCs/>
                <w:spacing w:val="-20"/>
                <w:sz w:val="22"/>
                <w:szCs w:val="22"/>
              </w:rPr>
              <w:t>寫：</w:t>
            </w:r>
            <w:r w:rsidRPr="00B41E86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優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普通</w:t>
            </w:r>
            <w:r w:rsidRPr="00B41E86"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B41E86">
              <w:rPr>
                <w:rFonts w:eastAsia="標楷體"/>
                <w:bCs/>
                <w:spacing w:val="-20"/>
                <w:sz w:val="22"/>
                <w:szCs w:val="22"/>
              </w:rPr>
              <w:t>略懂</w:t>
            </w:r>
          </w:p>
        </w:tc>
      </w:tr>
      <w:tr w:rsidR="00251BD1" w:rsidRPr="00E14ABE" w14:paraId="505239CA" w14:textId="77777777" w:rsidTr="00E56BCA">
        <w:trPr>
          <w:trHeight w:val="372"/>
          <w:jc w:val="center"/>
        </w:trPr>
        <w:tc>
          <w:tcPr>
            <w:tcW w:w="1032" w:type="dxa"/>
            <w:vMerge w:val="restart"/>
            <w:vAlign w:val="center"/>
          </w:tcPr>
          <w:p w14:paraId="176C65AA" w14:textId="77777777" w:rsidR="00251BD1" w:rsidRPr="00772570" w:rsidRDefault="00251BD1" w:rsidP="00251BD1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72570">
              <w:rPr>
                <w:rFonts w:eastAsia="標楷體"/>
                <w:b/>
                <w:sz w:val="22"/>
                <w:szCs w:val="22"/>
              </w:rPr>
              <w:t>檢定</w:t>
            </w:r>
          </w:p>
        </w:tc>
        <w:tc>
          <w:tcPr>
            <w:tcW w:w="1555" w:type="dxa"/>
            <w:tcBorders>
              <w:top w:val="single" w:sz="6" w:space="0" w:color="7F7F7F" w:themeColor="text1" w:themeTint="80"/>
            </w:tcBorders>
            <w:vAlign w:val="center"/>
          </w:tcPr>
          <w:p w14:paraId="3484DD1C" w14:textId="77777777" w:rsidR="00251BD1" w:rsidRPr="004A18FC" w:rsidRDefault="00251BD1" w:rsidP="00251BD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A18F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類別</w:t>
            </w:r>
          </w:p>
        </w:tc>
        <w:tc>
          <w:tcPr>
            <w:tcW w:w="1558" w:type="dxa"/>
            <w:gridSpan w:val="2"/>
            <w:tcBorders>
              <w:top w:val="single" w:sz="6" w:space="0" w:color="7F7F7F" w:themeColor="text1" w:themeTint="80"/>
            </w:tcBorders>
            <w:vAlign w:val="center"/>
          </w:tcPr>
          <w:p w14:paraId="68235768" w14:textId="77777777" w:rsidR="00251BD1" w:rsidRPr="004A18FC" w:rsidRDefault="00251BD1" w:rsidP="00251BD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A18FC">
              <w:rPr>
                <w:rFonts w:ascii="標楷體" w:eastAsia="標楷體" w:hAnsi="標楷體" w:hint="eastAsia"/>
                <w:b/>
                <w:sz w:val="22"/>
                <w:szCs w:val="22"/>
              </w:rPr>
              <w:t>分數/等級</w:t>
            </w:r>
          </w:p>
        </w:tc>
        <w:tc>
          <w:tcPr>
            <w:tcW w:w="1558" w:type="dxa"/>
            <w:tcBorders>
              <w:top w:val="single" w:sz="6" w:space="0" w:color="7F7F7F" w:themeColor="text1" w:themeTint="80"/>
            </w:tcBorders>
            <w:vAlign w:val="center"/>
          </w:tcPr>
          <w:p w14:paraId="2EDD21A0" w14:textId="77777777" w:rsidR="00251BD1" w:rsidRPr="004A18FC" w:rsidRDefault="00251BD1" w:rsidP="00251BD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A18FC">
              <w:rPr>
                <w:rFonts w:ascii="標楷體" w:eastAsia="標楷體" w:hAnsi="標楷體" w:hint="eastAsia"/>
                <w:b/>
                <w:sz w:val="22"/>
                <w:szCs w:val="22"/>
              </w:rPr>
              <w:t>取得年月</w:t>
            </w:r>
          </w:p>
        </w:tc>
        <w:tc>
          <w:tcPr>
            <w:tcW w:w="1703" w:type="dxa"/>
            <w:vAlign w:val="center"/>
          </w:tcPr>
          <w:p w14:paraId="745FBFBA" w14:textId="77777777" w:rsidR="00251BD1" w:rsidRPr="004A18FC" w:rsidRDefault="00251BD1" w:rsidP="00251BD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A18F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類別</w:t>
            </w:r>
          </w:p>
        </w:tc>
        <w:tc>
          <w:tcPr>
            <w:tcW w:w="1567" w:type="dxa"/>
            <w:gridSpan w:val="2"/>
            <w:vAlign w:val="center"/>
          </w:tcPr>
          <w:p w14:paraId="184B4326" w14:textId="77777777" w:rsidR="00251BD1" w:rsidRPr="004A18FC" w:rsidRDefault="00251BD1" w:rsidP="00251BD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A18FC">
              <w:rPr>
                <w:rFonts w:ascii="標楷體" w:eastAsia="標楷體" w:hAnsi="標楷體" w:hint="eastAsia"/>
                <w:b/>
                <w:sz w:val="22"/>
                <w:szCs w:val="22"/>
              </w:rPr>
              <w:t>分數/等級</w:t>
            </w:r>
          </w:p>
        </w:tc>
        <w:tc>
          <w:tcPr>
            <w:tcW w:w="1749" w:type="dxa"/>
            <w:vAlign w:val="center"/>
          </w:tcPr>
          <w:p w14:paraId="1A5BD6F5" w14:textId="77777777" w:rsidR="00251BD1" w:rsidRPr="004A18FC" w:rsidRDefault="00251BD1" w:rsidP="00251BD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A18FC">
              <w:rPr>
                <w:rFonts w:ascii="標楷體" w:eastAsia="標楷體" w:hAnsi="標楷體" w:hint="eastAsia"/>
                <w:b/>
                <w:sz w:val="22"/>
                <w:szCs w:val="22"/>
              </w:rPr>
              <w:t>取得年月</w:t>
            </w:r>
          </w:p>
        </w:tc>
      </w:tr>
      <w:tr w:rsidR="00251BD1" w:rsidRPr="00E14ABE" w14:paraId="37745D14" w14:textId="77777777" w:rsidTr="00E56BCA">
        <w:trPr>
          <w:trHeight w:val="373"/>
          <w:jc w:val="center"/>
        </w:trPr>
        <w:tc>
          <w:tcPr>
            <w:tcW w:w="1032" w:type="dxa"/>
            <w:vMerge/>
            <w:vAlign w:val="center"/>
          </w:tcPr>
          <w:p w14:paraId="7D7FCA7A" w14:textId="77777777" w:rsidR="00251BD1" w:rsidRPr="00E14ABE" w:rsidRDefault="00251BD1" w:rsidP="00FC77D0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A87B131" w14:textId="77777777" w:rsidR="00251BD1" w:rsidRPr="00251BD1" w:rsidRDefault="00251BD1" w:rsidP="00B41E86">
            <w:pPr>
              <w:spacing w:line="320" w:lineRule="exact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251BD1">
              <w:rPr>
                <w:rFonts w:ascii="Arial" w:eastAsia="標楷體" w:hAnsi="Arial" w:cs="Arial"/>
                <w:bCs/>
                <w:sz w:val="22"/>
                <w:szCs w:val="22"/>
              </w:rPr>
              <w:t>TOEIC</w:t>
            </w:r>
          </w:p>
        </w:tc>
        <w:tc>
          <w:tcPr>
            <w:tcW w:w="1558" w:type="dxa"/>
            <w:gridSpan w:val="2"/>
            <w:vAlign w:val="center"/>
          </w:tcPr>
          <w:p w14:paraId="32A57CD8" w14:textId="77777777" w:rsidR="00251BD1" w:rsidRPr="00E14ABE" w:rsidRDefault="00251BD1" w:rsidP="00B41E86">
            <w:pPr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1B32E5B" w14:textId="77777777" w:rsidR="00251BD1" w:rsidRPr="00E14ABE" w:rsidRDefault="00251BD1" w:rsidP="00B41E86">
            <w:pPr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22062244" w14:textId="77777777" w:rsidR="00251BD1" w:rsidRPr="00251BD1" w:rsidRDefault="00251BD1" w:rsidP="00251BD1">
            <w:pPr>
              <w:spacing w:line="32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251BD1">
              <w:rPr>
                <w:rFonts w:ascii="Arial" w:eastAsia="標楷體" w:hAnsi="Arial" w:cs="Arial"/>
                <w:sz w:val="22"/>
                <w:szCs w:val="22"/>
              </w:rPr>
              <w:t>TOCFL</w:t>
            </w:r>
          </w:p>
        </w:tc>
        <w:tc>
          <w:tcPr>
            <w:tcW w:w="1567" w:type="dxa"/>
            <w:gridSpan w:val="2"/>
            <w:vAlign w:val="center"/>
          </w:tcPr>
          <w:p w14:paraId="605D4FEF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76D07DBB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51BD1" w:rsidRPr="00E14ABE" w14:paraId="12E03602" w14:textId="77777777" w:rsidTr="00E56BCA">
        <w:trPr>
          <w:trHeight w:val="373"/>
          <w:jc w:val="center"/>
        </w:trPr>
        <w:tc>
          <w:tcPr>
            <w:tcW w:w="1032" w:type="dxa"/>
            <w:vMerge/>
            <w:vAlign w:val="center"/>
          </w:tcPr>
          <w:p w14:paraId="0623A2B5" w14:textId="77777777" w:rsidR="00251BD1" w:rsidRPr="00E14ABE" w:rsidRDefault="00251BD1" w:rsidP="00FC77D0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025B673" w14:textId="77777777" w:rsidR="00251BD1" w:rsidRPr="00251BD1" w:rsidRDefault="00251BD1" w:rsidP="00B41E86">
            <w:pPr>
              <w:spacing w:line="320" w:lineRule="exact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251BD1">
              <w:rPr>
                <w:rFonts w:ascii="Arial" w:eastAsia="標楷體" w:hAnsi="Arial" w:cs="Arial"/>
                <w:bCs/>
                <w:sz w:val="22"/>
                <w:szCs w:val="22"/>
              </w:rPr>
              <w:t>TOEFL</w:t>
            </w:r>
          </w:p>
        </w:tc>
        <w:tc>
          <w:tcPr>
            <w:tcW w:w="1558" w:type="dxa"/>
            <w:gridSpan w:val="2"/>
            <w:vAlign w:val="center"/>
          </w:tcPr>
          <w:p w14:paraId="61D51232" w14:textId="77777777" w:rsidR="00251BD1" w:rsidRPr="00E14ABE" w:rsidRDefault="00251BD1" w:rsidP="00B41E86">
            <w:pPr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627FFC0" w14:textId="77777777" w:rsidR="00251BD1" w:rsidRPr="00E14ABE" w:rsidRDefault="00251BD1" w:rsidP="00B41E86">
            <w:pPr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78B3EB2" w14:textId="77777777" w:rsidR="00251BD1" w:rsidRPr="0032674B" w:rsidRDefault="0032674B" w:rsidP="00251BD1">
            <w:pPr>
              <w:spacing w:line="32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32674B">
              <w:rPr>
                <w:rFonts w:ascii="Arial" w:eastAsia="標楷體" w:hAnsi="Arial" w:cs="Arial" w:hint="eastAsia"/>
                <w:sz w:val="22"/>
                <w:szCs w:val="22"/>
              </w:rPr>
              <w:t>HSK</w:t>
            </w:r>
          </w:p>
        </w:tc>
        <w:tc>
          <w:tcPr>
            <w:tcW w:w="1567" w:type="dxa"/>
            <w:gridSpan w:val="2"/>
            <w:vAlign w:val="center"/>
          </w:tcPr>
          <w:p w14:paraId="03F0F342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4DB0CE1E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51BD1" w:rsidRPr="00E14ABE" w14:paraId="4A303221" w14:textId="77777777" w:rsidTr="00E56BCA">
        <w:trPr>
          <w:trHeight w:val="373"/>
          <w:jc w:val="center"/>
        </w:trPr>
        <w:tc>
          <w:tcPr>
            <w:tcW w:w="1032" w:type="dxa"/>
            <w:vMerge/>
            <w:vAlign w:val="center"/>
          </w:tcPr>
          <w:p w14:paraId="3E84ADCA" w14:textId="77777777" w:rsidR="00251BD1" w:rsidRPr="00E14ABE" w:rsidRDefault="00251BD1" w:rsidP="00FC77D0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30BE7AB" w14:textId="77777777" w:rsidR="00251BD1" w:rsidRPr="00251BD1" w:rsidRDefault="00251BD1" w:rsidP="00B41E86">
            <w:pPr>
              <w:spacing w:line="320" w:lineRule="exact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251BD1">
              <w:rPr>
                <w:rFonts w:ascii="Arial" w:eastAsia="標楷體" w:hAnsi="Arial" w:cs="Arial"/>
                <w:bCs/>
                <w:sz w:val="22"/>
                <w:szCs w:val="22"/>
              </w:rPr>
              <w:t>IELTS</w:t>
            </w:r>
          </w:p>
        </w:tc>
        <w:tc>
          <w:tcPr>
            <w:tcW w:w="1558" w:type="dxa"/>
            <w:gridSpan w:val="2"/>
            <w:vAlign w:val="center"/>
          </w:tcPr>
          <w:p w14:paraId="7AC330F5" w14:textId="77777777" w:rsidR="00251BD1" w:rsidRPr="00E14ABE" w:rsidRDefault="00251BD1" w:rsidP="00B41E86">
            <w:pPr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D3A1CCC" w14:textId="77777777" w:rsidR="00251BD1" w:rsidRPr="00E14ABE" w:rsidRDefault="00251BD1" w:rsidP="00B41E86">
            <w:pPr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296F76FB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4344FDB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55E841C6" w14:textId="77777777" w:rsidR="00251BD1" w:rsidRPr="00251BD1" w:rsidRDefault="00251BD1" w:rsidP="00251BD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50C0" w:rsidRPr="00251BD1" w14:paraId="6CC30B03" w14:textId="77777777" w:rsidTr="00E56BCA">
        <w:trPr>
          <w:trHeight w:val="454"/>
          <w:jc w:val="center"/>
        </w:trPr>
        <w:tc>
          <w:tcPr>
            <w:tcW w:w="1032" w:type="dxa"/>
            <w:vAlign w:val="center"/>
          </w:tcPr>
          <w:p w14:paraId="35FFF6BA" w14:textId="77777777" w:rsidR="00F050C0" w:rsidRPr="00251BD1" w:rsidRDefault="00F050C0" w:rsidP="003F38B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1BD1">
              <w:rPr>
                <w:rFonts w:eastAsia="標楷體" w:hint="eastAsia"/>
                <w:b/>
                <w:sz w:val="22"/>
                <w:szCs w:val="22"/>
              </w:rPr>
              <w:t>程式</w:t>
            </w:r>
            <w:r w:rsidRPr="00251BD1">
              <w:rPr>
                <w:rFonts w:eastAsia="標楷體"/>
                <w:b/>
                <w:sz w:val="22"/>
                <w:szCs w:val="22"/>
              </w:rPr>
              <w:t>語言</w:t>
            </w:r>
          </w:p>
        </w:tc>
        <w:tc>
          <w:tcPr>
            <w:tcW w:w="9690" w:type="dxa"/>
            <w:gridSpan w:val="8"/>
            <w:vAlign w:val="center"/>
          </w:tcPr>
          <w:p w14:paraId="37A91623" w14:textId="77777777" w:rsidR="00F050C0" w:rsidRPr="00E14ABE" w:rsidRDefault="00251BD1" w:rsidP="00F050C0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 </w:t>
            </w:r>
            <w:r w:rsidRPr="00251BD1">
              <w:rPr>
                <w:rFonts w:ascii="Arial" w:eastAsiaTheme="majorEastAsia" w:hAnsi="Arial" w:cs="Arial"/>
                <w:sz w:val="22"/>
                <w:szCs w:val="22"/>
              </w:rPr>
              <w:t>python</w:t>
            </w:r>
            <w:r>
              <w:rPr>
                <w:rFonts w:ascii="Arial" w:eastAsiaTheme="majorEastAsia" w:hAnsi="Arial" w:cs="Arial" w:hint="eastAsia"/>
                <w:sz w:val="22"/>
                <w:szCs w:val="22"/>
              </w:rPr>
              <w:t>；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Theme="majorEastAsia" w:hAnsi="Arial" w:cs="Arial"/>
                <w:sz w:val="22"/>
                <w:szCs w:val="22"/>
              </w:rPr>
              <w:t>SAS</w:t>
            </w:r>
            <w:r>
              <w:rPr>
                <w:rFonts w:ascii="Arial" w:eastAsiaTheme="majorEastAsia" w:hAnsi="Arial" w:cs="Arial" w:hint="eastAsia"/>
                <w:sz w:val="22"/>
                <w:szCs w:val="22"/>
              </w:rPr>
              <w:t>；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Theme="majorEastAsia" w:hAnsi="Arial" w:cs="Arial"/>
                <w:sz w:val="22"/>
                <w:szCs w:val="22"/>
              </w:rPr>
              <w:t>R</w:t>
            </w:r>
            <w:r>
              <w:rPr>
                <w:rFonts w:ascii="Arial" w:eastAsiaTheme="majorEastAsia" w:hAnsi="Arial" w:cs="Arial" w:hint="eastAsia"/>
                <w:sz w:val="22"/>
                <w:szCs w:val="22"/>
              </w:rPr>
              <w:t>；</w:t>
            </w:r>
            <w:r w:rsidR="007F0910"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="007F0910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 </w:t>
            </w:r>
            <w:r w:rsidR="007F0910" w:rsidRPr="007F0910">
              <w:rPr>
                <w:rFonts w:ascii="Arial" w:eastAsiaTheme="majorEastAsia" w:hAnsi="Arial" w:cs="Arial"/>
                <w:sz w:val="22"/>
                <w:szCs w:val="22"/>
              </w:rPr>
              <w:t>Java</w:t>
            </w:r>
            <w:r w:rsidR="007F0910">
              <w:rPr>
                <w:rFonts w:ascii="Arial" w:eastAsiaTheme="majorEastAsia" w:hAnsi="Arial" w:cs="Arial" w:hint="eastAsia"/>
                <w:sz w:val="22"/>
                <w:szCs w:val="22"/>
              </w:rPr>
              <w:t>；</w:t>
            </w:r>
            <w:r w:rsidR="007F0910"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="007F0910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 </w:t>
            </w:r>
            <w:r w:rsidR="007F0910">
              <w:rPr>
                <w:rFonts w:ascii="Arial" w:eastAsiaTheme="majorEastAsia" w:hAnsi="Arial" w:cs="Arial" w:hint="eastAsia"/>
                <w:sz w:val="22"/>
                <w:szCs w:val="22"/>
              </w:rPr>
              <w:t>C</w:t>
            </w:r>
            <w:r w:rsidR="007F0910" w:rsidRPr="007F0910">
              <w:rPr>
                <w:rFonts w:ascii="Arial" w:eastAsiaTheme="majorEastAsia" w:hAnsi="Arial" w:cs="Arial" w:hint="eastAsia"/>
                <w:sz w:val="22"/>
                <w:szCs w:val="22"/>
                <w:vertAlign w:val="superscript"/>
              </w:rPr>
              <w:t>++</w:t>
            </w:r>
            <w:r w:rsidR="007F0910">
              <w:rPr>
                <w:rFonts w:ascii="Arial" w:eastAsiaTheme="majorEastAsia" w:hAnsi="Arial" w:cs="Arial" w:hint="eastAsia"/>
                <w:sz w:val="22"/>
                <w:szCs w:val="22"/>
              </w:rPr>
              <w:t>；</w:t>
            </w:r>
            <w:r w:rsidRPr="00B41E86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□</w:t>
            </w:r>
            <w:r w:rsidRPr="00251BD1">
              <w:rPr>
                <w:rFonts w:ascii="標楷體" w:eastAsia="標楷體" w:hAnsi="標楷體" w:hint="eastAsia"/>
                <w:sz w:val="22"/>
                <w:szCs w:val="22"/>
              </w:rPr>
              <w:t>其他________</w:t>
            </w:r>
            <w:r w:rsidR="003F0CBC">
              <w:rPr>
                <w:rFonts w:ascii="標楷體" w:eastAsia="標楷體" w:hAnsi="標楷體" w:hint="eastAsia"/>
                <w:sz w:val="22"/>
                <w:szCs w:val="22"/>
              </w:rPr>
              <w:t>_________________</w:t>
            </w:r>
            <w:r w:rsidRPr="00251BD1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</w:t>
            </w:r>
            <w:r w:rsidRPr="00251BD1">
              <w:rPr>
                <w:rFonts w:ascii="標楷體" w:eastAsia="標楷體" w:hAnsi="標楷體" w:hint="eastAsia"/>
                <w:sz w:val="22"/>
                <w:szCs w:val="22"/>
              </w:rPr>
              <w:t>____</w:t>
            </w:r>
          </w:p>
        </w:tc>
      </w:tr>
    </w:tbl>
    <w:p w14:paraId="118A6B2D" w14:textId="77777777" w:rsidR="00FC77D0" w:rsidRPr="00FC77D0" w:rsidRDefault="00FC77D0" w:rsidP="004145A1">
      <w:pPr>
        <w:spacing w:line="300" w:lineRule="exact"/>
        <w:rPr>
          <w:rFonts w:ascii="標楷體" w:eastAsia="標楷體" w:hAnsi="標楷體"/>
          <w:b/>
        </w:rPr>
      </w:pPr>
    </w:p>
    <w:p w14:paraId="063E6535" w14:textId="77777777" w:rsidR="00251BD1" w:rsidRDefault="00251BD1" w:rsidP="00664A11">
      <w:pPr>
        <w:pStyle w:val="ab"/>
        <w:numPr>
          <w:ilvl w:val="0"/>
          <w:numId w:val="6"/>
        </w:numPr>
        <w:spacing w:line="276" w:lineRule="auto"/>
        <w:ind w:leftChars="0"/>
        <w:rPr>
          <w:rFonts w:eastAsia="標楷體"/>
          <w:b/>
        </w:rPr>
      </w:pPr>
      <w:r w:rsidRPr="00251BD1">
        <w:rPr>
          <w:rFonts w:eastAsia="標楷體"/>
          <w:b/>
        </w:rPr>
        <w:t>社團</w:t>
      </w:r>
      <w:r w:rsidRPr="00251BD1">
        <w:rPr>
          <w:rFonts w:eastAsia="標楷體"/>
          <w:b/>
        </w:rPr>
        <w:t>/</w:t>
      </w:r>
      <w:r w:rsidRPr="00251BD1">
        <w:rPr>
          <w:rFonts w:eastAsia="標楷體"/>
          <w:b/>
        </w:rPr>
        <w:t>工作經歷</w:t>
      </w:r>
      <w:r w:rsidR="00B46AE0">
        <w:rPr>
          <w:rFonts w:eastAsia="標楷體" w:hint="eastAsia"/>
          <w:b/>
        </w:rPr>
        <w:t>(</w:t>
      </w:r>
      <w:r w:rsidR="00B46AE0">
        <w:rPr>
          <w:rFonts w:eastAsia="標楷體" w:hint="eastAsia"/>
          <w:b/>
        </w:rPr>
        <w:t>可自行新增</w:t>
      </w:r>
      <w:r w:rsidR="00B46AE0">
        <w:rPr>
          <w:rFonts w:eastAsia="標楷體" w:hint="eastAsia"/>
          <w:b/>
        </w:rPr>
        <w:t>)</w:t>
      </w:r>
    </w:p>
    <w:tbl>
      <w:tblPr>
        <w:tblStyle w:val="ac"/>
        <w:tblW w:w="10694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4"/>
        <w:gridCol w:w="2410"/>
        <w:gridCol w:w="5180"/>
      </w:tblGrid>
      <w:tr w:rsidR="004A18FC" w:rsidRPr="001D5FC2" w14:paraId="227E0454" w14:textId="77777777" w:rsidTr="00E56BCA">
        <w:trPr>
          <w:trHeight w:val="486"/>
        </w:trPr>
        <w:tc>
          <w:tcPr>
            <w:tcW w:w="3104" w:type="dxa"/>
            <w:shd w:val="clear" w:color="auto" w:fill="C6D9F1" w:themeFill="text2" w:themeFillTint="33"/>
            <w:vAlign w:val="center"/>
          </w:tcPr>
          <w:p w14:paraId="22BD5D26" w14:textId="77777777" w:rsidR="004A18FC" w:rsidRPr="00B41E86" w:rsidRDefault="004A18FC" w:rsidP="00E476F8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社團活動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公司名稱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55AB4BCD" w14:textId="77777777" w:rsidR="004A18FC" w:rsidRPr="00B41E86" w:rsidRDefault="004A18FC" w:rsidP="00E476F8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起迄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日</w:t>
            </w:r>
            <w:r w:rsidRPr="00B41E86">
              <w:rPr>
                <w:rFonts w:eastAsia="標楷體"/>
                <w:b/>
                <w:szCs w:val="24"/>
              </w:rPr>
              <w:t>(</w:t>
            </w:r>
            <w:r w:rsidRPr="00B41E86">
              <w:rPr>
                <w:rFonts w:eastAsia="標楷體"/>
                <w:b/>
                <w:szCs w:val="24"/>
              </w:rPr>
              <w:t>西元年</w:t>
            </w:r>
            <w:r w:rsidRPr="00B41E86">
              <w:rPr>
                <w:rFonts w:eastAsia="標楷體"/>
                <w:b/>
                <w:szCs w:val="24"/>
              </w:rPr>
              <w:t>/</w:t>
            </w:r>
            <w:r w:rsidRPr="00B41E86">
              <w:rPr>
                <w:rFonts w:eastAsia="標楷體"/>
                <w:b/>
                <w:szCs w:val="24"/>
              </w:rPr>
              <w:t>月</w:t>
            </w:r>
            <w:r w:rsidRPr="00B41E86">
              <w:rPr>
                <w:rFonts w:eastAsia="標楷體"/>
                <w:b/>
                <w:szCs w:val="24"/>
              </w:rPr>
              <w:t xml:space="preserve">) </w:t>
            </w:r>
          </w:p>
        </w:tc>
        <w:tc>
          <w:tcPr>
            <w:tcW w:w="5180" w:type="dxa"/>
            <w:shd w:val="clear" w:color="auto" w:fill="C6D9F1" w:themeFill="text2" w:themeFillTint="33"/>
            <w:vAlign w:val="center"/>
          </w:tcPr>
          <w:p w14:paraId="2787DEE0" w14:textId="77777777" w:rsidR="004A18FC" w:rsidRPr="00B41E86" w:rsidRDefault="00B7177D" w:rsidP="00E476F8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特殊</w:t>
            </w:r>
            <w:r w:rsidR="004A18FC">
              <w:rPr>
                <w:rFonts w:eastAsia="標楷體" w:hint="eastAsia"/>
                <w:b/>
                <w:szCs w:val="24"/>
              </w:rPr>
              <w:t>事件說明</w:t>
            </w:r>
          </w:p>
        </w:tc>
      </w:tr>
      <w:tr w:rsidR="004A18FC" w:rsidRPr="001D5FC2" w14:paraId="787CCA21" w14:textId="77777777" w:rsidTr="00E56BCA">
        <w:trPr>
          <w:trHeight w:val="454"/>
        </w:trPr>
        <w:tc>
          <w:tcPr>
            <w:tcW w:w="3104" w:type="dxa"/>
            <w:vAlign w:val="center"/>
          </w:tcPr>
          <w:p w14:paraId="5778D2E5" w14:textId="77777777" w:rsidR="004A18FC" w:rsidRPr="00235860" w:rsidRDefault="004A18FC" w:rsidP="00E476F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3F86DD" w14:textId="77777777" w:rsidR="004A18FC" w:rsidRPr="00235860" w:rsidRDefault="004A18FC" w:rsidP="00E476F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5180" w:type="dxa"/>
            <w:vAlign w:val="center"/>
          </w:tcPr>
          <w:p w14:paraId="0D25A6CD" w14:textId="77777777" w:rsidR="004A18FC" w:rsidRPr="00235860" w:rsidRDefault="004A18FC" w:rsidP="00E476F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A18FC" w:rsidRPr="001D5FC2" w14:paraId="211B6E92" w14:textId="77777777" w:rsidTr="00E56BCA">
        <w:trPr>
          <w:trHeight w:val="454"/>
        </w:trPr>
        <w:tc>
          <w:tcPr>
            <w:tcW w:w="3104" w:type="dxa"/>
            <w:vAlign w:val="center"/>
          </w:tcPr>
          <w:p w14:paraId="66635503" w14:textId="77777777" w:rsidR="004A18FC" w:rsidRPr="00235860" w:rsidRDefault="004A18FC" w:rsidP="00E476F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C14C34" w14:textId="77777777" w:rsidR="004A18FC" w:rsidRPr="00235860" w:rsidRDefault="004A18FC" w:rsidP="00E476F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5180" w:type="dxa"/>
            <w:vAlign w:val="center"/>
          </w:tcPr>
          <w:p w14:paraId="119520E3" w14:textId="77777777" w:rsidR="004A18FC" w:rsidRPr="00235860" w:rsidRDefault="004A18FC" w:rsidP="00E476F8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4A18FC" w:rsidRPr="001D5FC2" w14:paraId="0867230B" w14:textId="77777777" w:rsidTr="00E56BCA">
        <w:trPr>
          <w:trHeight w:val="454"/>
        </w:trPr>
        <w:tc>
          <w:tcPr>
            <w:tcW w:w="3104" w:type="dxa"/>
            <w:vAlign w:val="center"/>
          </w:tcPr>
          <w:p w14:paraId="346DA32B" w14:textId="77777777" w:rsidR="004A18FC" w:rsidRPr="00235860" w:rsidRDefault="004A18FC" w:rsidP="00E476F8">
            <w:pPr>
              <w:spacing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197113" w14:textId="77777777" w:rsidR="004A18FC" w:rsidRPr="00235860" w:rsidRDefault="004A18FC" w:rsidP="00E476F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5180" w:type="dxa"/>
            <w:vAlign w:val="center"/>
          </w:tcPr>
          <w:p w14:paraId="0413D88C" w14:textId="77777777" w:rsidR="004A18FC" w:rsidRPr="00235860" w:rsidRDefault="004A18FC" w:rsidP="00E476F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14:paraId="77B8089A" w14:textId="77777777" w:rsidR="0067124A" w:rsidRPr="000B6E99" w:rsidRDefault="00DC7BC6" w:rsidP="00B46AE0">
      <w:pPr>
        <w:pStyle w:val="ab"/>
        <w:numPr>
          <w:ilvl w:val="0"/>
          <w:numId w:val="6"/>
        </w:numPr>
        <w:spacing w:beforeLines="50" w:before="180" w:line="276" w:lineRule="auto"/>
        <w:ind w:leftChars="0" w:left="357" w:hanging="357"/>
        <w:rPr>
          <w:rFonts w:eastAsia="標楷體"/>
          <w:b/>
        </w:rPr>
      </w:pPr>
      <w:r w:rsidRPr="00DC7BC6">
        <w:rPr>
          <w:rFonts w:eastAsia="標楷體"/>
          <w:b/>
        </w:rPr>
        <w:t>其他事項</w:t>
      </w:r>
      <w:r w:rsidR="00155A07">
        <w:rPr>
          <w:rFonts w:eastAsia="標楷體" w:hint="eastAsia"/>
          <w:b/>
        </w:rPr>
        <w:t>：</w:t>
      </w:r>
      <w:r w:rsidR="000B6E99">
        <w:rPr>
          <w:rFonts w:eastAsia="標楷體" w:hint="eastAsia"/>
          <w:b/>
        </w:rPr>
        <w:t xml:space="preserve"> </w:t>
      </w:r>
      <w:r w:rsidRPr="000B6E99">
        <w:rPr>
          <w:rFonts w:eastAsia="標楷體"/>
        </w:rPr>
        <w:t>(</w:t>
      </w:r>
      <w:r w:rsidR="00E8714F" w:rsidRPr="000B6E99">
        <w:rPr>
          <w:rFonts w:eastAsia="標楷體" w:hint="eastAsia"/>
        </w:rPr>
        <w:t>可</w:t>
      </w:r>
      <w:r w:rsidR="00E8714F" w:rsidRPr="000B6E99">
        <w:rPr>
          <w:rFonts w:eastAsia="標楷體"/>
        </w:rPr>
        <w:t>說</w:t>
      </w:r>
      <w:r w:rsidR="00251BD1">
        <w:rPr>
          <w:rFonts w:eastAsia="標楷體" w:hint="eastAsia"/>
        </w:rPr>
        <w:t>明</w:t>
      </w:r>
      <w:r w:rsidRPr="000B6E99">
        <w:rPr>
          <w:rFonts w:eastAsia="標楷體"/>
        </w:rPr>
        <w:t>競爭優勢、工作動機</w:t>
      </w:r>
      <w:r w:rsidR="00E8714F" w:rsidRPr="000B6E99">
        <w:rPr>
          <w:rFonts w:eastAsia="標楷體"/>
        </w:rPr>
        <w:t>、曾獲殊榮等</w:t>
      </w:r>
      <w:r w:rsidRPr="000B6E99">
        <w:rPr>
          <w:rFonts w:eastAsia="標楷體"/>
        </w:rPr>
        <w:t>)</w:t>
      </w:r>
    </w:p>
    <w:tbl>
      <w:tblPr>
        <w:tblStyle w:val="ac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C7BC6" w:rsidRPr="001D5FC2" w14:paraId="25E8626F" w14:textId="77777777" w:rsidTr="007F0910">
        <w:trPr>
          <w:trHeight w:val="6488"/>
          <w:jc w:val="center"/>
        </w:trPr>
        <w:tc>
          <w:tcPr>
            <w:tcW w:w="1063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A2EF135" w14:textId="77777777" w:rsidR="00DC7BC6" w:rsidRPr="00B46AE0" w:rsidRDefault="00DC7BC6" w:rsidP="00DC7BC6">
            <w:pPr>
              <w:rPr>
                <w:rFonts w:eastAsia="標楷體"/>
                <w:b/>
                <w:bCs/>
                <w:szCs w:val="24"/>
              </w:rPr>
            </w:pPr>
          </w:p>
        </w:tc>
      </w:tr>
      <w:tr w:rsidR="00251BD1" w:rsidRPr="001D5FC2" w14:paraId="462884A1" w14:textId="77777777" w:rsidTr="004A18FC">
        <w:trPr>
          <w:trHeight w:val="97"/>
          <w:jc w:val="center"/>
        </w:trPr>
        <w:tc>
          <w:tcPr>
            <w:tcW w:w="10632" w:type="dxa"/>
            <w:tcBorders>
              <w:top w:val="single" w:sz="12" w:space="0" w:color="7F7F7F" w:themeColor="text1" w:themeTint="8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15108B" w14:textId="77777777" w:rsidR="00251BD1" w:rsidRPr="00251BD1" w:rsidRDefault="00251BD1" w:rsidP="00251BD1">
            <w:pPr>
              <w:spacing w:line="200" w:lineRule="exact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</w:tr>
      <w:tr w:rsidR="000B6E99" w:rsidRPr="001D5FC2" w14:paraId="0C7C2F88" w14:textId="77777777" w:rsidTr="004A18FC">
        <w:trPr>
          <w:trHeight w:val="5201"/>
          <w:jc w:val="center"/>
        </w:trPr>
        <w:tc>
          <w:tcPr>
            <w:tcW w:w="10632" w:type="dxa"/>
            <w:tcBorders>
              <w:top w:val="single" w:sz="12" w:space="0" w:color="auto"/>
            </w:tcBorders>
            <w:vAlign w:val="center"/>
          </w:tcPr>
          <w:p w14:paraId="1B74F00E" w14:textId="77777777" w:rsidR="002C3844" w:rsidRPr="006055B0" w:rsidRDefault="002C3844" w:rsidP="002C3844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6055B0">
              <w:rPr>
                <w:rFonts w:eastAsia="標楷體" w:hint="eastAsia"/>
                <w:b/>
                <w:bCs/>
                <w:sz w:val="22"/>
                <w:szCs w:val="24"/>
              </w:rPr>
              <w:t>聲明事項</w:t>
            </w:r>
          </w:p>
          <w:p w14:paraId="7029FB36" w14:textId="77777777" w:rsidR="000B6E99" w:rsidRPr="000B6E99" w:rsidRDefault="002C3844" w:rsidP="000B6E99">
            <w:pPr>
              <w:rPr>
                <w:rFonts w:eastAsia="標楷體"/>
                <w:bCs/>
                <w:sz w:val="20"/>
                <w:szCs w:val="24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1.</w:t>
            </w:r>
            <w:r w:rsidR="000B6E99" w:rsidRPr="000B6E99">
              <w:rPr>
                <w:rFonts w:eastAsia="標楷體" w:hint="eastAsia"/>
                <w:bCs/>
                <w:sz w:val="20"/>
                <w:szCs w:val="24"/>
              </w:rPr>
              <w:t>本人未曾涉及民刑事案件、遭金融機構通報逾期、催收、呆帳或受主管機關</w:t>
            </w:r>
            <w:r w:rsidR="000B6E99" w:rsidRPr="000B6E99">
              <w:rPr>
                <w:rFonts w:eastAsia="標楷體" w:hint="eastAsia"/>
                <w:bCs/>
                <w:sz w:val="20"/>
                <w:szCs w:val="24"/>
              </w:rPr>
              <w:t>\</w:t>
            </w:r>
            <w:r w:rsidR="000B6E99" w:rsidRPr="000B6E99">
              <w:rPr>
                <w:rFonts w:eastAsia="標楷體" w:hint="eastAsia"/>
                <w:bCs/>
                <w:sz w:val="20"/>
                <w:szCs w:val="24"/>
              </w:rPr>
              <w:t>外部機構違紀處份等紀錄。</w:t>
            </w:r>
          </w:p>
          <w:p w14:paraId="15973451" w14:textId="77777777" w:rsidR="000B6E99" w:rsidRPr="000B6E99" w:rsidRDefault="000B6E99" w:rsidP="000B6E99">
            <w:pPr>
              <w:rPr>
                <w:rFonts w:eastAsia="標楷體"/>
                <w:bCs/>
                <w:sz w:val="20"/>
                <w:szCs w:val="24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2.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本表所填報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資料均屬真實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，如有謊報或隱瞞之情事，願負法律之責，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貴公司並得無條件終止僱用契約。</w:t>
            </w:r>
          </w:p>
          <w:p w14:paraId="64BEB7E7" w14:textId="77777777" w:rsidR="000B6E99" w:rsidRPr="000B6E99" w:rsidRDefault="000B6E99" w:rsidP="000B6E99">
            <w:pPr>
              <w:rPr>
                <w:rFonts w:eastAsia="標楷體"/>
                <w:bCs/>
                <w:sz w:val="20"/>
                <w:szCs w:val="24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3.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永豐銀行履行個人資料保護法第八條第一項告知義務內容</w:t>
            </w:r>
          </w:p>
          <w:p w14:paraId="03A206C4" w14:textId="77777777" w:rsidR="000B6E99" w:rsidRPr="000B6E99" w:rsidRDefault="000B6E99" w:rsidP="000B6E99">
            <w:pPr>
              <w:rPr>
                <w:rFonts w:eastAsia="標楷體"/>
                <w:bCs/>
                <w:sz w:val="20"/>
                <w:szCs w:val="24"/>
              </w:rPr>
            </w:pPr>
            <w:r w:rsidRPr="000B6E99">
              <w:rPr>
                <w:rFonts w:eastAsia="標楷體" w:hint="eastAsia"/>
                <w:bCs/>
                <w:sz w:val="20"/>
                <w:szCs w:val="24"/>
              </w:rPr>
              <w:t>依據個人資料保護法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以下稱個資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法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第八條第一項規定，說明本公司蒐集、處理、利用及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/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或國際傳輸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臺端所提供個人資料之管理方針，以及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/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或國際傳輸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臺端之個人資料。依據個資法第三條規定，臺端就本行保有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臺端之個人資料得行使下列權利：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一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二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得向本行請求補充或更正，惟依個資法施行細則第十九條規定，臺端應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適當釋明其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原因及事實。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三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本行如有違反個資法規定蒐集、處理或利用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臺端之個人資料，依個資法第十一條第四項規定，臺端得向本行請求停止蒐集。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四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依個資法第十一條第二項規定，個人資料正確性有爭議者，得向本行請求停止處理或利用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臺端之個人資料。惟依該項但書規定，本行因執行業務所必須並註明其爭議或經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臺端書面同意者，不在此限。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五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依個資法第十一條第三項規定，個人資料蒐集之特定目的消失或期限屆滿時，得向本行請求刪除、停止處理或利用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臺端之個人資料。惟依該項但書規定，本行因執行業務所必須或經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臺端書面同意者，不在此限。臺端如欲行使上述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個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資法第三條規定之各項權利，有關如何行使之方式，得至本行各營業單位、客服專線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(0800-088-111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、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02-2505-9999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）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詢問或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於本行網站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（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網址：</w:t>
            </w:r>
            <w:r w:rsidRPr="000B6E99">
              <w:rPr>
                <w:rFonts w:eastAsia="標楷體" w:hint="eastAsia"/>
                <w:bCs/>
                <w:sz w:val="20"/>
                <w:szCs w:val="24"/>
              </w:rPr>
              <w:t>https://bank.sinopac.com</w:t>
            </w:r>
            <w:proofErr w:type="gramStart"/>
            <w:r w:rsidRPr="000B6E99">
              <w:rPr>
                <w:rFonts w:eastAsia="標楷體" w:hint="eastAsia"/>
                <w:bCs/>
                <w:sz w:val="20"/>
                <w:szCs w:val="24"/>
              </w:rPr>
              <w:t>）</w:t>
            </w:r>
            <w:proofErr w:type="gramEnd"/>
            <w:r w:rsidRPr="000B6E99">
              <w:rPr>
                <w:rFonts w:eastAsia="標楷體" w:hint="eastAsia"/>
                <w:bCs/>
                <w:sz w:val="20"/>
                <w:szCs w:val="24"/>
              </w:rPr>
              <w:t>查詢。</w:t>
            </w:r>
          </w:p>
          <w:p w14:paraId="79EA4B9D" w14:textId="77777777" w:rsidR="000B6E99" w:rsidRPr="000B6E99" w:rsidRDefault="000B6E99" w:rsidP="000B6E99">
            <w:pPr>
              <w:rPr>
                <w:rFonts w:eastAsia="標楷體"/>
                <w:bCs/>
                <w:sz w:val="20"/>
                <w:szCs w:val="24"/>
              </w:rPr>
            </w:pPr>
          </w:p>
          <w:p w14:paraId="2C63D201" w14:textId="77777777" w:rsidR="000B6E99" w:rsidRPr="00497373" w:rsidRDefault="000B6E99" w:rsidP="000B6E99">
            <w:pPr>
              <w:jc w:val="right"/>
              <w:rPr>
                <w:rFonts w:eastAsia="標楷體"/>
                <w:b/>
                <w:bCs/>
                <w:szCs w:val="24"/>
              </w:rPr>
            </w:pPr>
            <w:r w:rsidRPr="000B6E99">
              <w:rPr>
                <w:rFonts w:eastAsia="標楷體" w:hint="eastAsia"/>
                <w:bCs/>
                <w:sz w:val="22"/>
                <w:szCs w:val="24"/>
              </w:rPr>
              <w:t>填表人親筆簽名：</w:t>
            </w:r>
            <w:r w:rsidRPr="00251BD1">
              <w:rPr>
                <w:rFonts w:eastAsia="標楷體" w:hint="eastAsia"/>
                <w:bCs/>
                <w:sz w:val="22"/>
                <w:szCs w:val="24"/>
                <w:u w:val="single"/>
              </w:rPr>
              <w:t xml:space="preserve">                       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日期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: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西元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______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年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_____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月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_____</w:t>
            </w:r>
            <w:r w:rsidRPr="000B6E99">
              <w:rPr>
                <w:rFonts w:eastAsia="標楷體" w:hint="eastAsia"/>
                <w:bCs/>
                <w:sz w:val="22"/>
                <w:szCs w:val="24"/>
              </w:rPr>
              <w:t>日</w:t>
            </w:r>
          </w:p>
        </w:tc>
      </w:tr>
    </w:tbl>
    <w:p w14:paraId="13382C9B" w14:textId="77777777" w:rsidR="00DC7BC6" w:rsidRPr="00A667C6" w:rsidRDefault="00DC7BC6" w:rsidP="000B6E99">
      <w:pPr>
        <w:spacing w:line="300" w:lineRule="exact"/>
        <w:rPr>
          <w:rFonts w:ascii="Century Gothic" w:eastAsia="微軟正黑體" w:hAnsi="Century Gothic"/>
        </w:rPr>
      </w:pPr>
    </w:p>
    <w:sectPr w:rsidR="00DC7BC6" w:rsidRPr="00A667C6" w:rsidSect="00251BD1">
      <w:footerReference w:type="default" r:id="rId8"/>
      <w:pgSz w:w="11906" w:h="16838" w:code="9"/>
      <w:pgMar w:top="426" w:right="567" w:bottom="709" w:left="567" w:header="425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68D7" w14:textId="77777777" w:rsidR="00803CEB" w:rsidRDefault="00803CEB">
      <w:r>
        <w:separator/>
      </w:r>
    </w:p>
  </w:endnote>
  <w:endnote w:type="continuationSeparator" w:id="0">
    <w:p w14:paraId="2C09AB40" w14:textId="77777777" w:rsidR="00803CEB" w:rsidRDefault="008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3B1A" w14:textId="77777777" w:rsidR="00667CC7" w:rsidRPr="00251BD1" w:rsidRDefault="00667CC7" w:rsidP="003D0498">
    <w:pPr>
      <w:jc w:val="center"/>
      <w:rPr>
        <w:rFonts w:ascii="標楷體" w:eastAsia="標楷體" w:hAnsi="標楷體"/>
        <w:sz w:val="20"/>
      </w:rPr>
    </w:pPr>
    <w:r w:rsidRPr="00251BD1">
      <w:rPr>
        <w:rFonts w:ascii="標楷體" w:eastAsia="標楷體" w:hAnsi="標楷體" w:hint="eastAsia"/>
        <w:sz w:val="20"/>
      </w:rPr>
      <w:t>第</w:t>
    </w:r>
    <w:r w:rsidRPr="00251BD1">
      <w:rPr>
        <w:rFonts w:ascii="Arial" w:eastAsia="標楷體" w:hAnsi="Arial" w:cs="Arial"/>
        <w:sz w:val="20"/>
      </w:rPr>
      <w:fldChar w:fldCharType="begin"/>
    </w:r>
    <w:r w:rsidRPr="00251BD1">
      <w:rPr>
        <w:rFonts w:ascii="Arial" w:eastAsia="標楷體" w:hAnsi="Arial" w:cs="Arial"/>
        <w:sz w:val="20"/>
      </w:rPr>
      <w:instrText>PAGE   \* MERGEFORMAT</w:instrText>
    </w:r>
    <w:r w:rsidRPr="00251BD1">
      <w:rPr>
        <w:rFonts w:ascii="Arial" w:eastAsia="標楷體" w:hAnsi="Arial" w:cs="Arial"/>
        <w:sz w:val="20"/>
      </w:rPr>
      <w:fldChar w:fldCharType="separate"/>
    </w:r>
    <w:r w:rsidRPr="00251BD1">
      <w:rPr>
        <w:rFonts w:ascii="Arial" w:eastAsia="標楷體" w:hAnsi="Arial" w:cs="Arial"/>
        <w:noProof/>
        <w:sz w:val="20"/>
      </w:rPr>
      <w:t>2</w:t>
    </w:r>
    <w:r w:rsidRPr="00251BD1">
      <w:rPr>
        <w:rFonts w:ascii="Arial" w:eastAsia="標楷體" w:hAnsi="Arial" w:cs="Arial"/>
        <w:sz w:val="20"/>
      </w:rPr>
      <w:fldChar w:fldCharType="end"/>
    </w:r>
    <w:r w:rsidRPr="00251BD1">
      <w:rPr>
        <w:rFonts w:ascii="標楷體" w:eastAsia="標楷體" w:hAnsi="標楷體" w:hint="eastAsia"/>
        <w:sz w:val="20"/>
      </w:rPr>
      <w:t>頁 共</w:t>
    </w:r>
    <w:r w:rsidRPr="00251BD1">
      <w:rPr>
        <w:rFonts w:ascii="Arial" w:eastAsia="標楷體" w:hAnsi="Arial" w:cs="Arial"/>
        <w:sz w:val="20"/>
      </w:rPr>
      <w:t>2</w:t>
    </w:r>
    <w:r w:rsidRPr="00251BD1">
      <w:rPr>
        <w:rFonts w:ascii="標楷體" w:eastAsia="標楷體" w:hAnsi="標楷體" w:hint="eastAsia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49A9" w14:textId="77777777" w:rsidR="00803CEB" w:rsidRDefault="00803CEB">
      <w:r>
        <w:separator/>
      </w:r>
    </w:p>
  </w:footnote>
  <w:footnote w:type="continuationSeparator" w:id="0">
    <w:p w14:paraId="356EEC7B" w14:textId="77777777" w:rsidR="00803CEB" w:rsidRDefault="0080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1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2" w15:restartNumberingAfterBreak="0">
    <w:nsid w:val="18202751"/>
    <w:multiLevelType w:val="hybridMultilevel"/>
    <w:tmpl w:val="86701EEA"/>
    <w:lvl w:ilvl="0" w:tplc="5F28E9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235C4"/>
    <w:rsid w:val="00051261"/>
    <w:rsid w:val="000B4EE2"/>
    <w:rsid w:val="000B5D18"/>
    <w:rsid w:val="000B6E99"/>
    <w:rsid w:val="000C3EA6"/>
    <w:rsid w:val="000D433E"/>
    <w:rsid w:val="000D71CA"/>
    <w:rsid w:val="000E3F5D"/>
    <w:rsid w:val="000E55E0"/>
    <w:rsid w:val="001453BF"/>
    <w:rsid w:val="00155A07"/>
    <w:rsid w:val="0015608A"/>
    <w:rsid w:val="00171880"/>
    <w:rsid w:val="001D3FF7"/>
    <w:rsid w:val="0020441B"/>
    <w:rsid w:val="00223F72"/>
    <w:rsid w:val="00243F70"/>
    <w:rsid w:val="00250778"/>
    <w:rsid w:val="00251BD1"/>
    <w:rsid w:val="0025250C"/>
    <w:rsid w:val="00260FE7"/>
    <w:rsid w:val="0028772A"/>
    <w:rsid w:val="002946E7"/>
    <w:rsid w:val="002C3844"/>
    <w:rsid w:val="002E4806"/>
    <w:rsid w:val="00316A8F"/>
    <w:rsid w:val="0032674B"/>
    <w:rsid w:val="00334789"/>
    <w:rsid w:val="00342C1D"/>
    <w:rsid w:val="0034655F"/>
    <w:rsid w:val="00352B17"/>
    <w:rsid w:val="00370B11"/>
    <w:rsid w:val="003740B0"/>
    <w:rsid w:val="003811EC"/>
    <w:rsid w:val="00381DF6"/>
    <w:rsid w:val="003912FB"/>
    <w:rsid w:val="00397BFB"/>
    <w:rsid w:val="003D0498"/>
    <w:rsid w:val="003D487B"/>
    <w:rsid w:val="003D5C36"/>
    <w:rsid w:val="003F0CBC"/>
    <w:rsid w:val="003F2C2D"/>
    <w:rsid w:val="003F3885"/>
    <w:rsid w:val="003F38B2"/>
    <w:rsid w:val="004145A1"/>
    <w:rsid w:val="00442394"/>
    <w:rsid w:val="00443516"/>
    <w:rsid w:val="0046314B"/>
    <w:rsid w:val="00470963"/>
    <w:rsid w:val="0047435E"/>
    <w:rsid w:val="0047788C"/>
    <w:rsid w:val="00482C6E"/>
    <w:rsid w:val="00493F95"/>
    <w:rsid w:val="00497373"/>
    <w:rsid w:val="004A18FC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B5253"/>
    <w:rsid w:val="005D4A69"/>
    <w:rsid w:val="005D6CF6"/>
    <w:rsid w:val="006055B0"/>
    <w:rsid w:val="0061042B"/>
    <w:rsid w:val="0061633F"/>
    <w:rsid w:val="006268BC"/>
    <w:rsid w:val="00632375"/>
    <w:rsid w:val="00641FB1"/>
    <w:rsid w:val="00643D72"/>
    <w:rsid w:val="00652047"/>
    <w:rsid w:val="00664A11"/>
    <w:rsid w:val="00667CC7"/>
    <w:rsid w:val="0067124A"/>
    <w:rsid w:val="006A2199"/>
    <w:rsid w:val="006B43D3"/>
    <w:rsid w:val="006B7F26"/>
    <w:rsid w:val="006C4CF9"/>
    <w:rsid w:val="006C4CFA"/>
    <w:rsid w:val="006C69F7"/>
    <w:rsid w:val="006D6930"/>
    <w:rsid w:val="006F4C21"/>
    <w:rsid w:val="00727FA3"/>
    <w:rsid w:val="00747681"/>
    <w:rsid w:val="00750E72"/>
    <w:rsid w:val="00772570"/>
    <w:rsid w:val="00783A79"/>
    <w:rsid w:val="007D18C6"/>
    <w:rsid w:val="007E7DD2"/>
    <w:rsid w:val="007F0910"/>
    <w:rsid w:val="00803CEB"/>
    <w:rsid w:val="008141D3"/>
    <w:rsid w:val="00845F1A"/>
    <w:rsid w:val="008475A4"/>
    <w:rsid w:val="00896F13"/>
    <w:rsid w:val="008A09CD"/>
    <w:rsid w:val="008B3CA9"/>
    <w:rsid w:val="008C4EAB"/>
    <w:rsid w:val="008D2B3E"/>
    <w:rsid w:val="008E7838"/>
    <w:rsid w:val="009062B0"/>
    <w:rsid w:val="009268DE"/>
    <w:rsid w:val="00951227"/>
    <w:rsid w:val="00954412"/>
    <w:rsid w:val="009548C7"/>
    <w:rsid w:val="00955CF0"/>
    <w:rsid w:val="009A4464"/>
    <w:rsid w:val="009D085C"/>
    <w:rsid w:val="009F036C"/>
    <w:rsid w:val="00A14F48"/>
    <w:rsid w:val="00A249AB"/>
    <w:rsid w:val="00A2615D"/>
    <w:rsid w:val="00A44ECF"/>
    <w:rsid w:val="00A51354"/>
    <w:rsid w:val="00A6636E"/>
    <w:rsid w:val="00A667C6"/>
    <w:rsid w:val="00A90F4C"/>
    <w:rsid w:val="00A95A77"/>
    <w:rsid w:val="00AD658A"/>
    <w:rsid w:val="00AD7360"/>
    <w:rsid w:val="00AD746F"/>
    <w:rsid w:val="00B02746"/>
    <w:rsid w:val="00B41E86"/>
    <w:rsid w:val="00B46AE0"/>
    <w:rsid w:val="00B5546A"/>
    <w:rsid w:val="00B7177D"/>
    <w:rsid w:val="00C058BE"/>
    <w:rsid w:val="00C459F5"/>
    <w:rsid w:val="00C50043"/>
    <w:rsid w:val="00C51458"/>
    <w:rsid w:val="00C518A9"/>
    <w:rsid w:val="00C8075D"/>
    <w:rsid w:val="00D021D6"/>
    <w:rsid w:val="00D11410"/>
    <w:rsid w:val="00D32BFD"/>
    <w:rsid w:val="00D33B20"/>
    <w:rsid w:val="00DB0CA7"/>
    <w:rsid w:val="00DB0E38"/>
    <w:rsid w:val="00DC1FDB"/>
    <w:rsid w:val="00DC7BC6"/>
    <w:rsid w:val="00DC7DCD"/>
    <w:rsid w:val="00DE1407"/>
    <w:rsid w:val="00DE1C3E"/>
    <w:rsid w:val="00DE4A96"/>
    <w:rsid w:val="00E06BBB"/>
    <w:rsid w:val="00E14ABE"/>
    <w:rsid w:val="00E32A11"/>
    <w:rsid w:val="00E41EAE"/>
    <w:rsid w:val="00E52E86"/>
    <w:rsid w:val="00E56BCA"/>
    <w:rsid w:val="00E56DF9"/>
    <w:rsid w:val="00E64B3A"/>
    <w:rsid w:val="00E8714F"/>
    <w:rsid w:val="00EA5974"/>
    <w:rsid w:val="00EB41DA"/>
    <w:rsid w:val="00EB63CE"/>
    <w:rsid w:val="00EE6FA6"/>
    <w:rsid w:val="00EF73AE"/>
    <w:rsid w:val="00F027C7"/>
    <w:rsid w:val="00F050C0"/>
    <w:rsid w:val="00F14DA1"/>
    <w:rsid w:val="00F1579E"/>
    <w:rsid w:val="00F20540"/>
    <w:rsid w:val="00F52446"/>
    <w:rsid w:val="00F6351B"/>
    <w:rsid w:val="00FB74A3"/>
    <w:rsid w:val="00FC3556"/>
    <w:rsid w:val="00FC4DA0"/>
    <w:rsid w:val="00FC6D1D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1F9B1"/>
  <w15:docId w15:val="{E0F552DB-87A8-4E91-BD62-896ACE3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uiPriority w:val="59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3465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</w:rPr>
  </w:style>
  <w:style w:type="character" w:styleId="ad">
    <w:name w:val="Unresolved Mention"/>
    <w:basedOn w:val="a0"/>
    <w:uiPriority w:val="99"/>
    <w:semiHidden/>
    <w:unhideWhenUsed/>
    <w:rsid w:val="00346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250</Words>
  <Characters>1426</Characters>
  <Application>Microsoft Office Word</Application>
  <DocSecurity>0</DocSecurity>
  <Lines>11</Lines>
  <Paragraphs>3</Paragraphs>
  <ScaleCrop>false</ScaleCrop>
  <Company>chinatrust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游于萱-人才發展部-永豐銀行</cp:lastModifiedBy>
  <cp:revision>14</cp:revision>
  <cp:lastPrinted>2017-02-18T06:16:00Z</cp:lastPrinted>
  <dcterms:created xsi:type="dcterms:W3CDTF">2021-05-04T06:14:00Z</dcterms:created>
  <dcterms:modified xsi:type="dcterms:W3CDTF">2023-03-03T03:36:00Z</dcterms:modified>
</cp:coreProperties>
</file>